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36D9" w14:textId="36C59040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right="-625"/>
        <w:jc w:val="right"/>
        <w:textAlignment w:val="baseline"/>
        <w:rPr>
          <w:rFonts w:ascii="Tahoma" w:eastAsia="Times New Roman" w:hAnsi="Tahoma" w:cs="Tahoma"/>
          <w:b/>
          <w:color w:val="000000"/>
        </w:rPr>
      </w:pPr>
      <w:r>
        <w:rPr>
          <w:b/>
          <w:i/>
          <w:iCs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3BB207" wp14:editId="11299B06">
                <wp:simplePos x="0" y="0"/>
                <wp:positionH relativeFrom="page">
                  <wp:posOffset>0</wp:posOffset>
                </wp:positionH>
                <wp:positionV relativeFrom="paragraph">
                  <wp:posOffset>168275</wp:posOffset>
                </wp:positionV>
                <wp:extent cx="7562850" cy="6667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666750"/>
                          <a:chOff x="0" y="304"/>
                          <a:chExt cx="12120" cy="105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"/>
                            <a:ext cx="1212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304"/>
                            <a:ext cx="456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A312" id="Group 4" o:spid="_x0000_s1026" style="position:absolute;margin-left:0;margin-top:13.25pt;width:595.5pt;height:52.5pt;z-index:251661312;mso-position-horizontal-relative:page" coordorigin=",304" coordsize="12120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bgAAAABSZ2h0bG9u&#10;ZwAAAds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QAAAAAAAQAAAAKOEJJ&#10;TQQMAAAAAALaAAAAAQAAAKAAAAAlAAAB4AAARWAAAAK+ABgAAf/Y/+AAEEpGSUYAAQIBAEgASAAA&#10;/+0ADEFkb2JlX0NNAAH/7gAOQWRvYmUAZIAAAAAB/9sAhAAMCAgICQgMCQkMEQsKCxEVDwwMDxUY&#10;ExMVExMYEQwMDAwMDBEMDAwMDAwMDAwMDAwMDAwMDAwMDAwMDAwMDAwMAQ0LCw0ODRAODhAUDg4O&#10;FBQODg4OFBEMDAwMDBERDAwMDAwMEQwMDAwMDAwMDAwMDAwMDAwMDAwMDAwMDAwMDAz/wAARCAAl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AbgHbAwERAAIRAQMRAf/dAAQAP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1rvfUHrmj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1rvfUHrmj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1rvfUHrmj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1rvfUHrmj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T1rvfUHrmj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1rvfUHrmj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1rvfUHrm&#10;j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W1rvfUHrmj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1rvfUHrmj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1rvfUHrmj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1rvfUHrmj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1rvfUHrmj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1rvfUHrmj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1rvf&#10;UHrmj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uAAAAAFJnaHRsb25nAAAB2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Cjw/eHBhY2tldCBlbmQ9J3cnPz7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BuAdsDAREAAhEBAxEB/90ABAA8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Wu99QeuaP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Wu99QeuaP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Wu99QeuaP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1rvfUHrmj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1rvfUHrmj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04;width:1212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861;top:304;width:456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41AAF315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right="-625"/>
        <w:jc w:val="right"/>
        <w:textAlignment w:val="baseline"/>
        <w:rPr>
          <w:rFonts w:ascii="Tahoma" w:eastAsia="Times New Roman" w:hAnsi="Tahoma" w:cs="Tahoma"/>
          <w:b/>
          <w:color w:val="000000"/>
        </w:rPr>
      </w:pPr>
      <w:r w:rsidRPr="00631743">
        <w:rPr>
          <w:rFonts w:ascii="Tahoma" w:eastAsia="Times New Roman" w:hAnsi="Tahoma" w:cs="Tahoma"/>
          <w:b/>
          <w:color w:val="000000"/>
        </w:rPr>
        <w:t>ZAUPNO</w:t>
      </w:r>
    </w:p>
    <w:p w14:paraId="563C34B5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right="-625"/>
        <w:jc w:val="right"/>
        <w:textAlignment w:val="baseline"/>
        <w:rPr>
          <w:rFonts w:ascii="Tahoma" w:eastAsia="Times New Roman" w:hAnsi="Tahoma" w:cs="Tahoma"/>
          <w:b/>
          <w:color w:val="000000"/>
        </w:rPr>
      </w:pPr>
      <w:r w:rsidRPr="00631743">
        <w:rPr>
          <w:rFonts w:ascii="Tahoma" w:eastAsia="Times New Roman" w:hAnsi="Tahoma" w:cs="Tahoma"/>
          <w:b/>
          <w:color w:val="000000"/>
        </w:rPr>
        <w:t>ZAUPNO – osebni podatki</w:t>
      </w:r>
    </w:p>
    <w:p w14:paraId="6FFCBC36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</w:rPr>
      </w:pPr>
    </w:p>
    <w:p w14:paraId="4DCD6145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right="-625"/>
        <w:jc w:val="right"/>
        <w:textAlignment w:val="baseline"/>
        <w:rPr>
          <w:rFonts w:ascii="Tahoma" w:eastAsia="Times New Roman" w:hAnsi="Tahoma" w:cs="Tahoma"/>
        </w:rPr>
      </w:pPr>
    </w:p>
    <w:p w14:paraId="5B19856E" w14:textId="57FD95E0" w:rsidR="00631743" w:rsidRPr="00631743" w:rsidRDefault="00631743" w:rsidP="0063174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shd w:val="clear" w:color="auto" w:fill="E0E0E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2F5496"/>
        </w:rPr>
      </w:pPr>
      <w:r w:rsidRPr="00631743">
        <w:rPr>
          <w:rFonts w:ascii="Tahoma" w:eastAsia="Times New Roman" w:hAnsi="Tahoma" w:cs="Tahoma"/>
          <w:b/>
          <w:color w:val="2F5496"/>
        </w:rPr>
        <w:t xml:space="preserve">ZAHTEVEK ZA </w:t>
      </w:r>
      <w:r w:rsidR="0089493A" w:rsidRPr="00631743">
        <w:rPr>
          <w:rFonts w:ascii="Tahoma" w:eastAsia="Times New Roman" w:hAnsi="Tahoma" w:cs="Tahoma"/>
          <w:b/>
          <w:color w:val="2F5496"/>
        </w:rPr>
        <w:t>ZAVAROVANJE</w:t>
      </w:r>
      <w:r w:rsidR="0089493A">
        <w:rPr>
          <w:rFonts w:ascii="Tahoma" w:eastAsia="Times New Roman" w:hAnsi="Tahoma" w:cs="Tahoma"/>
          <w:b/>
          <w:color w:val="2F5496"/>
        </w:rPr>
        <w:t xml:space="preserve"> INVESTICIJ</w:t>
      </w:r>
    </w:p>
    <w:p w14:paraId="7D20C657" w14:textId="78E0E018" w:rsidR="00631743" w:rsidRPr="00631743" w:rsidRDefault="00631743" w:rsidP="0063174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shd w:val="clear" w:color="auto" w:fill="E0E0E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2F5496"/>
        </w:rPr>
      </w:pPr>
      <w:r w:rsidRPr="00631743">
        <w:rPr>
          <w:rFonts w:ascii="Tahoma" w:eastAsia="Times New Roman" w:hAnsi="Tahoma" w:cs="Tahoma"/>
          <w:b/>
          <w:color w:val="2F5496"/>
        </w:rPr>
        <w:t xml:space="preserve"> - PRELIMINAREN</w:t>
      </w:r>
    </w:p>
    <w:p w14:paraId="6D6601B2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left="-567" w:right="-625"/>
        <w:jc w:val="both"/>
        <w:textAlignment w:val="baseline"/>
        <w:rPr>
          <w:rFonts w:ascii="Tahoma" w:eastAsia="Times New Roman" w:hAnsi="Tahoma" w:cs="Tahoma"/>
          <w:b/>
        </w:rPr>
      </w:pPr>
    </w:p>
    <w:p w14:paraId="7D5C00DF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ind w:left="-567" w:right="-625"/>
        <w:jc w:val="both"/>
        <w:textAlignment w:val="baseline"/>
        <w:rPr>
          <w:rFonts w:ascii="Tahoma" w:eastAsia="Times New Roman" w:hAnsi="Tahoma" w:cs="Tahoma"/>
          <w:b/>
        </w:rPr>
      </w:pPr>
    </w:p>
    <w:p w14:paraId="4D9A6AEA" w14:textId="54DA1DB2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>S tem preliminarnim zahtevkom obveščamo SID, Slovensko izvozn</w:t>
      </w:r>
      <w:r w:rsidR="00187096">
        <w:rPr>
          <w:rFonts w:ascii="Tahoma" w:eastAsia="Times New Roman" w:hAnsi="Tahoma" w:cs="Tahoma"/>
          <w:color w:val="000000"/>
        </w:rPr>
        <w:t>o</w:t>
      </w:r>
      <w:r w:rsidRPr="00631743">
        <w:rPr>
          <w:rFonts w:ascii="Tahoma" w:eastAsia="Times New Roman" w:hAnsi="Tahoma" w:cs="Tahoma"/>
          <w:color w:val="000000"/>
        </w:rPr>
        <w:t xml:space="preserve"> in razvojno banko, d.d. Ljubljana (v nadaljevanju: SID) o svoji nezavezujoči nameri zavarovanja pred</w:t>
      </w:r>
      <w:r w:rsidR="000C75CF">
        <w:rPr>
          <w:rFonts w:ascii="Tahoma" w:eastAsia="Times New Roman" w:hAnsi="Tahoma" w:cs="Tahoma"/>
          <w:color w:val="000000"/>
        </w:rPr>
        <w:t>stavljenega</w:t>
      </w:r>
      <w:r w:rsidRPr="00631743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vlaganja</w:t>
      </w:r>
      <w:r w:rsidRPr="00631743">
        <w:rPr>
          <w:rFonts w:ascii="Tahoma" w:eastAsia="Times New Roman" w:hAnsi="Tahoma" w:cs="Tahoma"/>
          <w:color w:val="000000"/>
        </w:rPr>
        <w:t xml:space="preserve">, ki ga prosimo registrirajte in preverite njegovo primernost za zavarovanje, </w:t>
      </w:r>
      <w:r w:rsidRPr="00631743">
        <w:rPr>
          <w:rFonts w:ascii="Tahoma" w:eastAsia="Times New Roman" w:hAnsi="Tahoma" w:cs="Tahoma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1743">
        <w:rPr>
          <w:rFonts w:ascii="Tahoma" w:eastAsia="Times New Roman" w:hAnsi="Tahoma" w:cs="Tahoma"/>
          <w:color w:val="000000"/>
        </w:rPr>
        <w:instrText xml:space="preserve"> FORMCHECKBOX </w:instrText>
      </w:r>
      <w:r w:rsidR="00F5741C">
        <w:rPr>
          <w:rFonts w:ascii="Tahoma" w:eastAsia="Times New Roman" w:hAnsi="Tahoma" w:cs="Tahoma"/>
          <w:color w:val="000000"/>
        </w:rPr>
      </w:r>
      <w:r w:rsidR="00F5741C">
        <w:rPr>
          <w:rFonts w:ascii="Tahoma" w:eastAsia="Times New Roman" w:hAnsi="Tahoma" w:cs="Tahoma"/>
          <w:color w:val="000000"/>
        </w:rPr>
        <w:fldChar w:fldCharType="separate"/>
      </w:r>
      <w:r w:rsidRPr="00631743">
        <w:rPr>
          <w:rFonts w:ascii="Tahoma" w:eastAsia="Times New Roman" w:hAnsi="Tahoma" w:cs="Tahoma"/>
          <w:color w:val="000000"/>
        </w:rPr>
        <w:fldChar w:fldCharType="end"/>
      </w:r>
      <w:r w:rsidRPr="00631743">
        <w:rPr>
          <w:rFonts w:ascii="Tahoma" w:eastAsia="Times New Roman" w:hAnsi="Tahoma" w:cs="Tahoma"/>
          <w:color w:val="000000"/>
        </w:rPr>
        <w:t xml:space="preserve"> ter nas o tem obvestite</w:t>
      </w:r>
      <w:r w:rsidR="005F19B6">
        <w:rPr>
          <w:rFonts w:ascii="Tahoma" w:eastAsia="Times New Roman" w:hAnsi="Tahoma" w:cs="Tahoma"/>
          <w:color w:val="000000"/>
        </w:rPr>
        <w:t xml:space="preserve"> </w:t>
      </w:r>
      <w:r w:rsidRPr="00631743">
        <w:rPr>
          <w:rFonts w:ascii="Tahoma" w:eastAsia="Times New Roman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1743">
        <w:rPr>
          <w:rFonts w:ascii="Tahoma" w:eastAsia="Times New Roman" w:hAnsi="Tahoma" w:cs="Tahoma"/>
          <w:color w:val="000000"/>
        </w:rPr>
        <w:instrText xml:space="preserve"> FORMTEXT </w:instrText>
      </w:r>
      <w:r w:rsidRPr="00631743">
        <w:rPr>
          <w:rFonts w:ascii="Tahoma" w:eastAsia="Times New Roman" w:hAnsi="Tahoma" w:cs="Tahoma"/>
          <w:color w:val="000000"/>
        </w:rPr>
      </w:r>
      <w:r w:rsidRPr="00631743">
        <w:rPr>
          <w:rFonts w:ascii="Tahoma" w:eastAsia="Times New Roman" w:hAnsi="Tahoma" w:cs="Tahoma"/>
          <w:color w:val="000000"/>
        </w:rPr>
        <w:fldChar w:fldCharType="separate"/>
      </w:r>
      <w:r w:rsidR="0089493A">
        <w:rPr>
          <w:rFonts w:ascii="Tahoma" w:eastAsia="Times New Roman" w:hAnsi="Tahoma" w:cs="Tahoma"/>
          <w:color w:val="000000"/>
        </w:rPr>
        <w:t> </w:t>
      </w:r>
      <w:r w:rsidR="0089493A">
        <w:rPr>
          <w:rFonts w:ascii="Tahoma" w:eastAsia="Times New Roman" w:hAnsi="Tahoma" w:cs="Tahoma"/>
          <w:color w:val="000000"/>
        </w:rPr>
        <w:t> </w:t>
      </w:r>
      <w:r w:rsidR="0089493A">
        <w:rPr>
          <w:rFonts w:ascii="Tahoma" w:eastAsia="Times New Roman" w:hAnsi="Tahoma" w:cs="Tahoma"/>
          <w:color w:val="000000"/>
        </w:rPr>
        <w:t> </w:t>
      </w:r>
      <w:r w:rsidR="0089493A">
        <w:rPr>
          <w:rFonts w:ascii="Tahoma" w:eastAsia="Times New Roman" w:hAnsi="Tahoma" w:cs="Tahoma"/>
          <w:color w:val="000000"/>
        </w:rPr>
        <w:t> </w:t>
      </w:r>
      <w:r w:rsidR="0089493A">
        <w:rPr>
          <w:rFonts w:ascii="Tahoma" w:eastAsia="Times New Roman" w:hAnsi="Tahoma" w:cs="Tahoma"/>
          <w:color w:val="000000"/>
        </w:rPr>
        <w:t> </w:t>
      </w:r>
      <w:r w:rsidRPr="00631743">
        <w:rPr>
          <w:rFonts w:ascii="Tahoma" w:eastAsia="Times New Roman" w:hAnsi="Tahoma" w:cs="Tahoma"/>
          <w:color w:val="000000"/>
        </w:rPr>
        <w:fldChar w:fldCharType="end"/>
      </w:r>
      <w:r w:rsidRPr="00631743">
        <w:rPr>
          <w:rFonts w:ascii="Tahoma" w:eastAsia="Times New Roman" w:hAnsi="Tahoma" w:cs="Tahoma"/>
          <w:color w:val="000000"/>
        </w:rPr>
        <w:t xml:space="preserve">. Na podlagi tega zahtevka </w:t>
      </w:r>
      <w:r w:rsidRPr="00631743">
        <w:rPr>
          <w:rFonts w:ascii="Tahoma" w:eastAsia="Times New Roman" w:hAnsi="Tahoma" w:cs="Tahoma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1743">
        <w:rPr>
          <w:rFonts w:ascii="Tahoma" w:eastAsia="Times New Roman" w:hAnsi="Tahoma" w:cs="Tahoma"/>
          <w:color w:val="000000"/>
        </w:rPr>
        <w:instrText xml:space="preserve"> FORMCHECKBOX </w:instrText>
      </w:r>
      <w:r w:rsidR="00F5741C">
        <w:rPr>
          <w:rFonts w:ascii="Tahoma" w:eastAsia="Times New Roman" w:hAnsi="Tahoma" w:cs="Tahoma"/>
          <w:color w:val="000000"/>
        </w:rPr>
      </w:r>
      <w:r w:rsidR="00F5741C">
        <w:rPr>
          <w:rFonts w:ascii="Tahoma" w:eastAsia="Times New Roman" w:hAnsi="Tahoma" w:cs="Tahoma"/>
          <w:color w:val="000000"/>
        </w:rPr>
        <w:fldChar w:fldCharType="separate"/>
      </w:r>
      <w:r w:rsidRPr="00631743">
        <w:rPr>
          <w:rFonts w:ascii="Tahoma" w:eastAsia="Times New Roman" w:hAnsi="Tahoma" w:cs="Tahoma"/>
          <w:color w:val="000000"/>
        </w:rPr>
        <w:fldChar w:fldCharType="end"/>
      </w:r>
      <w:r w:rsidRPr="00631743">
        <w:rPr>
          <w:rFonts w:ascii="Tahoma" w:eastAsia="Times New Roman" w:hAnsi="Tahoma" w:cs="Tahoma"/>
          <w:color w:val="000000"/>
        </w:rPr>
        <w:t xml:space="preserve"> ne želimo / </w:t>
      </w:r>
      <w:r w:rsidRPr="00631743">
        <w:rPr>
          <w:rFonts w:ascii="Tahoma" w:eastAsia="Times New Roman" w:hAnsi="Tahoma" w:cs="Tahoma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743">
        <w:rPr>
          <w:rFonts w:ascii="Tahoma" w:eastAsia="Times New Roman" w:hAnsi="Tahoma" w:cs="Tahoma"/>
          <w:color w:val="000000"/>
        </w:rPr>
        <w:instrText xml:space="preserve"> FORMCHECKBOX </w:instrText>
      </w:r>
      <w:r w:rsidR="00F5741C">
        <w:rPr>
          <w:rFonts w:ascii="Tahoma" w:eastAsia="Times New Roman" w:hAnsi="Tahoma" w:cs="Tahoma"/>
          <w:color w:val="000000"/>
        </w:rPr>
      </w:r>
      <w:r w:rsidR="00F5741C">
        <w:rPr>
          <w:rFonts w:ascii="Tahoma" w:eastAsia="Times New Roman" w:hAnsi="Tahoma" w:cs="Tahoma"/>
          <w:color w:val="000000"/>
        </w:rPr>
        <w:fldChar w:fldCharType="separate"/>
      </w:r>
      <w:r w:rsidRPr="00631743">
        <w:rPr>
          <w:rFonts w:ascii="Tahoma" w:eastAsia="Times New Roman" w:hAnsi="Tahoma" w:cs="Tahoma"/>
          <w:color w:val="000000"/>
        </w:rPr>
        <w:fldChar w:fldCharType="end"/>
      </w:r>
      <w:r w:rsidRPr="00631743">
        <w:rPr>
          <w:rFonts w:ascii="Tahoma" w:eastAsia="Times New Roman" w:hAnsi="Tahoma" w:cs="Tahoma"/>
          <w:color w:val="000000"/>
        </w:rPr>
        <w:t xml:space="preserve"> želimo, da nam SID izstavi načelno indikativno stališče (nezavezujoča predobljuba) o </w:t>
      </w:r>
      <w:r w:rsidR="0095460C">
        <w:rPr>
          <w:rFonts w:ascii="Tahoma" w:eastAsia="Times New Roman" w:hAnsi="Tahoma" w:cs="Tahoma"/>
          <w:color w:val="000000"/>
        </w:rPr>
        <w:t>zavarovanju</w:t>
      </w:r>
      <w:r w:rsidRPr="00631743">
        <w:rPr>
          <w:rFonts w:ascii="Tahoma" w:eastAsia="Times New Roman" w:hAnsi="Tahoma" w:cs="Tahoma"/>
          <w:color w:val="000000"/>
        </w:rPr>
        <w:t xml:space="preserve">. Provizijo za </w:t>
      </w:r>
      <w:r w:rsidR="000849C3">
        <w:rPr>
          <w:rFonts w:ascii="Tahoma" w:eastAsia="Times New Roman" w:hAnsi="Tahoma" w:cs="Tahoma"/>
          <w:color w:val="000000"/>
        </w:rPr>
        <w:t xml:space="preserve">obdelavo preliminarnega zahtevka </w:t>
      </w:r>
      <w:r w:rsidR="000849C3" w:rsidRPr="00631743">
        <w:rPr>
          <w:rFonts w:ascii="Tahoma" w:eastAsia="Times New Roman" w:hAnsi="Tahoma" w:cs="Tahoma"/>
          <w:color w:val="000000"/>
        </w:rPr>
        <w:t xml:space="preserve">v višini </w:t>
      </w:r>
      <w:r w:rsidR="000849C3">
        <w:rPr>
          <w:rFonts w:ascii="Tahoma" w:eastAsia="Times New Roman" w:hAnsi="Tahoma" w:cs="Tahoma"/>
          <w:color w:val="000000"/>
        </w:rPr>
        <w:t>10</w:t>
      </w:r>
      <w:r w:rsidR="000849C3" w:rsidRPr="00631743">
        <w:rPr>
          <w:rFonts w:ascii="Tahoma" w:eastAsia="Times New Roman" w:hAnsi="Tahoma" w:cs="Tahoma"/>
          <w:color w:val="000000"/>
        </w:rPr>
        <w:t>0,00 EUR</w:t>
      </w:r>
      <w:r w:rsidR="00C30FC4">
        <w:rPr>
          <w:rFonts w:ascii="Tahoma" w:eastAsia="Times New Roman" w:hAnsi="Tahoma" w:cs="Tahoma"/>
          <w:color w:val="000000"/>
        </w:rPr>
        <w:t xml:space="preserve"> </w:t>
      </w:r>
      <w:r w:rsidRPr="00631743">
        <w:rPr>
          <w:rFonts w:ascii="Tahoma" w:eastAsia="Times New Roman" w:hAnsi="Tahoma" w:cs="Tahoma"/>
          <w:color w:val="000000"/>
        </w:rPr>
        <w:t>smo skupaj s pripadajočimi davščinami plačali na račun SID in o tem prilagamo kopijo dokazila o plačilu.)</w:t>
      </w:r>
    </w:p>
    <w:p w14:paraId="38046F3F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1D2C8E5E" w14:textId="55DD20E3" w:rsidR="00631743" w:rsidRPr="00631743" w:rsidRDefault="00631743" w:rsidP="00631743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>Zahtevek za zavarovanje mora biti prejet pred nastankom rizikov, ki jih želi vlagatelj zavarovati, t.j. praviloma pred</w:t>
      </w:r>
      <w:r>
        <w:rPr>
          <w:rFonts w:ascii="Tahoma" w:eastAsia="Times New Roman" w:hAnsi="Tahoma" w:cs="Tahoma"/>
          <w:color w:val="000000"/>
        </w:rPr>
        <w:t xml:space="preserve">en je investitor nepreklicno zavezan k </w:t>
      </w:r>
      <w:r w:rsidR="0095460C">
        <w:rPr>
          <w:rFonts w:ascii="Tahoma" w:eastAsia="Times New Roman" w:hAnsi="Tahoma" w:cs="Tahoma"/>
          <w:color w:val="000000"/>
        </w:rPr>
        <w:t>vlaganju</w:t>
      </w:r>
      <w:r>
        <w:rPr>
          <w:rFonts w:ascii="Tahoma" w:eastAsia="Times New Roman" w:hAnsi="Tahoma" w:cs="Tahoma"/>
          <w:color w:val="000000"/>
        </w:rPr>
        <w:t xml:space="preserve"> oz. pred</w:t>
      </w:r>
      <w:r w:rsidRPr="00631743">
        <w:rPr>
          <w:rFonts w:ascii="Tahoma" w:eastAsia="Times New Roman" w:hAnsi="Tahoma" w:cs="Tahoma"/>
          <w:color w:val="000000"/>
        </w:rPr>
        <w:t xml:space="preserve"> črpanjem posojila. V vsakem primeru se priporoča vložitev zahtevka v čim zgodnejši fazi </w:t>
      </w:r>
      <w:r w:rsidR="0095460C">
        <w:rPr>
          <w:rFonts w:ascii="Tahoma" w:eastAsia="Times New Roman" w:hAnsi="Tahoma" w:cs="Tahoma"/>
          <w:color w:val="000000"/>
        </w:rPr>
        <w:t>investiranja</w:t>
      </w:r>
      <w:r w:rsidRPr="00631743">
        <w:rPr>
          <w:rFonts w:ascii="Tahoma" w:eastAsia="Times New Roman" w:hAnsi="Tahoma" w:cs="Tahoma"/>
          <w:color w:val="000000"/>
        </w:rPr>
        <w:t>. Že izvršene investicije se namreč zavarujejo le ob izpolnitvi določenih dodatnih pogojev.</w:t>
      </w:r>
    </w:p>
    <w:p w14:paraId="515E74C1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2FB1EA54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>Izpolnitev in predložitev tega zahtevka SID ne zavezuje k izdaji zavarovalne police in tudi zavarovanca ne zavezuje, da s SID zavarovalno polico podpiše.</w:t>
      </w:r>
    </w:p>
    <w:p w14:paraId="577766AA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1AAA72E8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>SID bo z informacijami, danimi v tem zahtevku ravnala kot z zaupnimi podatki in jih, razen z vlagateljevim in zavarovančevim soglasjem, izven SID ne bo razkrivala.</w:t>
      </w:r>
    </w:p>
    <w:p w14:paraId="1806FE62" w14:textId="77777777" w:rsidR="00631743" w:rsidRPr="00631743" w:rsidRDefault="00631743" w:rsidP="00631743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5F59AFBF" w14:textId="77777777" w:rsidR="00631743" w:rsidRPr="00631743" w:rsidRDefault="00631743" w:rsidP="00631743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>V kolikor bi potrebovali pojasnila v zvezi z izpolnjevanjem zahtevka, lahko pokličete na telefonsko številko 01 2007 540 ali pošljite elektronsko sporočilo na zavarovanje@sid.si.</w:t>
      </w:r>
    </w:p>
    <w:p w14:paraId="0EB80A6E" w14:textId="77777777" w:rsidR="00631743" w:rsidRPr="00631743" w:rsidRDefault="00631743" w:rsidP="00631743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4574E1D9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631743">
        <w:rPr>
          <w:rFonts w:ascii="Tahoma" w:eastAsia="Times New Roman" w:hAnsi="Tahoma" w:cs="Tahoma"/>
          <w:color w:val="000000"/>
        </w:rPr>
        <w:t xml:space="preserve">Izpolnjeni in podpisani zahtevek pošljite na elektronski naslov </w:t>
      </w:r>
      <w:hyperlink r:id="rId12" w:history="1">
        <w:r w:rsidRPr="00631743">
          <w:rPr>
            <w:rFonts w:ascii="Tahoma" w:eastAsia="Times New Roman" w:hAnsi="Tahoma" w:cs="Tahoma"/>
            <w:color w:val="000000"/>
          </w:rPr>
          <w:t>zavarovanje@sid.si</w:t>
        </w:r>
      </w:hyperlink>
      <w:r w:rsidRPr="00631743">
        <w:rPr>
          <w:rFonts w:ascii="Tahoma" w:eastAsia="Times New Roman" w:hAnsi="Tahoma" w:cs="Tahoma"/>
          <w:color w:val="000000"/>
        </w:rPr>
        <w:t xml:space="preserve"> ali na naslov: SID – Slovenska izvozna in razvojna banka, d.d., Ljubljana, Oddelek za zavarovanje kreditov in investicij, Josipine Turnograjske 6, 1000 Ljubljana.</w:t>
      </w:r>
    </w:p>
    <w:p w14:paraId="30090B0A" w14:textId="77777777" w:rsidR="00631743" w:rsidRPr="00631743" w:rsidRDefault="00631743" w:rsidP="0063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7F6016E8" w14:textId="77777777" w:rsidR="00631743" w:rsidRPr="000A2765" w:rsidRDefault="00631743" w:rsidP="00C30FC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28" w:color="auto"/>
        </w:pBdr>
        <w:shd w:val="clear" w:color="auto" w:fill="E0E0E0"/>
        <w:ind w:left="142" w:right="141" w:hanging="142"/>
        <w:jc w:val="both"/>
        <w:rPr>
          <w:rFonts w:ascii="Tahoma" w:hAnsi="Tahoma" w:cs="Tahoma"/>
          <w:b/>
          <w:i/>
          <w:iCs/>
          <w:color w:val="2F5496"/>
          <w:sz w:val="20"/>
        </w:rPr>
      </w:pPr>
      <w:r w:rsidRPr="00C30FC4">
        <w:rPr>
          <w:rFonts w:ascii="Tahoma" w:hAnsi="Tahoma" w:cs="Tahoma"/>
          <w:b/>
          <w:i/>
          <w:iCs/>
          <w:color w:val="2F5496"/>
          <w:sz w:val="20"/>
        </w:rPr>
        <w:t>Z</w:t>
      </w:r>
      <w:r>
        <w:rPr>
          <w:rFonts w:ascii="Tahoma" w:hAnsi="Tahoma" w:cs="Tahoma"/>
          <w:b/>
          <w:i/>
          <w:iCs/>
          <w:color w:val="2F5496"/>
          <w:sz w:val="20"/>
        </w:rPr>
        <w:t xml:space="preserve">AHTEVEK 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804"/>
      </w:tblGrid>
      <w:tr w:rsidR="00631743" w:rsidRPr="00AC13C5" w14:paraId="12D883D2" w14:textId="77777777" w:rsidTr="00090648">
        <w:tc>
          <w:tcPr>
            <w:tcW w:w="2240" w:type="dxa"/>
          </w:tcPr>
          <w:p w14:paraId="6EC2667B" w14:textId="77777777" w:rsidR="00631743" w:rsidRPr="00031182" w:rsidRDefault="00631743" w:rsidP="0095460C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Vlagatelj zahtevka</w:t>
            </w:r>
            <w:r w:rsidRPr="00031182">
              <w:rPr>
                <w:rStyle w:val="EndnoteReference"/>
                <w:rFonts w:ascii="Tahoma" w:hAnsi="Tahoma" w:cs="Tahoma"/>
                <w:b/>
                <w:sz w:val="20"/>
              </w:rPr>
              <w:endnoteReference w:id="1"/>
            </w:r>
            <w:r w:rsidRPr="00031182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804" w:type="dxa"/>
          </w:tcPr>
          <w:p w14:paraId="32E278EA" w14:textId="77777777" w:rsidR="00631743" w:rsidRPr="00031182" w:rsidRDefault="00631743" w:rsidP="0095460C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Zavarovanec</w:t>
            </w:r>
          </w:p>
          <w:p w14:paraId="35458924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Zavarovalec </w:t>
            </w:r>
          </w:p>
          <w:p w14:paraId="47AB05A4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14:paraId="07043D12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bCs/>
                <w:sz w:val="20"/>
              </w:rPr>
              <w:t>Podatki zavarovalca:</w:t>
            </w:r>
          </w:p>
          <w:p w14:paraId="48A7A2DF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 xml:space="preserve">Naziv in sedež:       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62201BDA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  <w:p w14:paraId="04D9680B" w14:textId="77777777" w:rsidR="00631743" w:rsidRPr="00793049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031182">
              <w:rPr>
                <w:rFonts w:ascii="Tahoma" w:hAnsi="Tahoma" w:cs="Tahoma"/>
                <w:b/>
                <w:bCs/>
                <w:sz w:val="20"/>
              </w:rPr>
              <w:t>Davčna št</w:t>
            </w:r>
            <w:r w:rsidRPr="00793049">
              <w:rPr>
                <w:rFonts w:ascii="Tahoma" w:hAnsi="Tahoma" w:cs="Tahoma"/>
                <w:b/>
                <w:bCs/>
                <w:sz w:val="20"/>
              </w:rPr>
              <w:t xml:space="preserve">.:              </w:t>
            </w:r>
            <w:r w:rsidRPr="00793049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3049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793049">
              <w:rPr>
                <w:rFonts w:ascii="Tahoma" w:hAnsi="Tahoma" w:cs="Tahoma"/>
                <w:sz w:val="20"/>
                <w:highlight w:val="lightGray"/>
              </w:rPr>
            </w:r>
            <w:r w:rsidRPr="00793049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793049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793049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793049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793049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793049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793049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23792C6A" w14:textId="77777777" w:rsidR="00631743" w:rsidRPr="00793049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14:paraId="7AA99DBE" w14:textId="77777777" w:rsidR="00631743" w:rsidRPr="00031182" w:rsidRDefault="00631743" w:rsidP="0095460C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 xml:space="preserve">Kontaktna oseba:   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58158DEA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(e-naslov, tel. št.)</w:t>
            </w:r>
          </w:p>
          <w:p w14:paraId="4DF228A4" w14:textId="77777777" w:rsidR="00631743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14:paraId="5E0E053A" w14:textId="77777777" w:rsidR="00631743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476BC">
              <w:rPr>
                <w:rFonts w:ascii="Tahoma" w:hAnsi="Tahoma" w:cs="Tahoma"/>
                <w:b/>
                <w:bCs/>
                <w:sz w:val="20"/>
              </w:rPr>
              <w:lastRenderedPageBreak/>
              <w:t>Razmerje z investitorjem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in/ali zavarovancem</w:t>
            </w:r>
            <w:r>
              <w:rPr>
                <w:rFonts w:ascii="Tahoma" w:hAnsi="Tahoma" w:cs="Tahoma"/>
                <w:sz w:val="20"/>
              </w:rPr>
              <w:t>:</w:t>
            </w:r>
            <w:r w:rsidRPr="00031182">
              <w:rPr>
                <w:rFonts w:ascii="Tahoma" w:hAnsi="Tahoma" w:cs="Tahoma"/>
                <w:b/>
                <w:sz w:val="20"/>
              </w:rPr>
              <w:t xml:space="preserve">   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5AEB6041" w14:textId="77777777" w:rsidR="00631743" w:rsidRPr="00031182" w:rsidRDefault="00631743" w:rsidP="009546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31743" w:rsidRPr="00AC13C5" w14:paraId="2F6EA481" w14:textId="77777777" w:rsidTr="0009064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677" w14:textId="77777777" w:rsidR="00631743" w:rsidRPr="00031182" w:rsidRDefault="00631743" w:rsidP="0009064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Želena zavarovalna vsota</w:t>
            </w:r>
            <w:r w:rsidRPr="00031182">
              <w:rPr>
                <w:rStyle w:val="EndnoteReference"/>
                <w:rFonts w:ascii="Tahoma" w:hAnsi="Tahoma" w:cs="Tahoma"/>
                <w:b/>
                <w:sz w:val="20"/>
              </w:rPr>
              <w:endnoteReference w:id="2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9A0" w14:textId="3118148B" w:rsidR="00631743" w:rsidRPr="00031182" w:rsidRDefault="00631743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631743" w:rsidRPr="00AC13C5" w14:paraId="10E80F34" w14:textId="77777777" w:rsidTr="0009064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4F3" w14:textId="77777777" w:rsidR="00631743" w:rsidRDefault="00631743" w:rsidP="0009064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Trajanje zavarovanja</w:t>
            </w:r>
            <w:r w:rsidRPr="00031182">
              <w:rPr>
                <w:rStyle w:val="EndnoteReference"/>
                <w:rFonts w:ascii="Tahoma" w:hAnsi="Tahoma" w:cs="Tahoma"/>
                <w:b/>
                <w:sz w:val="20"/>
              </w:rPr>
              <w:end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8EC" w14:textId="03D8E4C7" w:rsidR="00631743" w:rsidRPr="00031182" w:rsidRDefault="00631743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F23936" w:rsidRPr="00AC13C5" w14:paraId="010A1F3B" w14:textId="77777777" w:rsidTr="0009064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588" w14:textId="6BDEDB0F" w:rsidR="00F23936" w:rsidRDefault="00F23936" w:rsidP="0009064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Želimo zavarovanje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2D9" w14:textId="46D8FA46" w:rsidR="00F23936" w:rsidRPr="00C30FC4" w:rsidRDefault="00F23936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C30FC4">
              <w:rPr>
                <w:rFonts w:ascii="Tahoma" w:hAnsi="Tahoma" w:cs="Tahoma"/>
                <w:sz w:val="20"/>
              </w:rPr>
              <w:t xml:space="preserve">Lastniškega deleža </w:t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C4">
              <w:rPr>
                <w:rFonts w:ascii="Tahoma" w:eastAsia="Times New Roman" w:hAnsi="Tahoma" w:cs="Tahoma"/>
                <w:color w:val="000000"/>
              </w:rPr>
              <w:instrText xml:space="preserve"> FORMCHECKBOX </w:instrText>
            </w:r>
            <w:r w:rsidR="00F5741C">
              <w:rPr>
                <w:rFonts w:ascii="Tahoma" w:eastAsia="Times New Roman" w:hAnsi="Tahoma" w:cs="Tahoma"/>
                <w:color w:val="000000"/>
              </w:rPr>
            </w:r>
            <w:r w:rsidR="00F5741C">
              <w:rPr>
                <w:rFonts w:ascii="Tahoma" w:eastAsia="Times New Roman" w:hAnsi="Tahoma" w:cs="Tahoma"/>
                <w:color w:val="000000"/>
              </w:rPr>
              <w:fldChar w:fldCharType="separate"/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end"/>
            </w:r>
          </w:p>
          <w:p w14:paraId="248F277B" w14:textId="5B90CE7A" w:rsidR="00F23936" w:rsidRPr="00C30FC4" w:rsidRDefault="00F23936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C30FC4">
              <w:rPr>
                <w:rFonts w:ascii="Tahoma" w:hAnsi="Tahoma" w:cs="Tahoma"/>
                <w:sz w:val="20"/>
              </w:rPr>
              <w:t xml:space="preserve">Delničarskega posojila </w:t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C4">
              <w:rPr>
                <w:rFonts w:ascii="Tahoma" w:eastAsia="Times New Roman" w:hAnsi="Tahoma" w:cs="Tahoma"/>
                <w:color w:val="000000"/>
              </w:rPr>
              <w:instrText xml:space="preserve"> FORMCHECKBOX </w:instrText>
            </w:r>
            <w:r w:rsidR="00F5741C">
              <w:rPr>
                <w:rFonts w:ascii="Tahoma" w:eastAsia="Times New Roman" w:hAnsi="Tahoma" w:cs="Tahoma"/>
                <w:color w:val="000000"/>
              </w:rPr>
            </w:r>
            <w:r w:rsidR="00F5741C">
              <w:rPr>
                <w:rFonts w:ascii="Tahoma" w:eastAsia="Times New Roman" w:hAnsi="Tahoma" w:cs="Tahoma"/>
                <w:color w:val="000000"/>
              </w:rPr>
              <w:fldChar w:fldCharType="separate"/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end"/>
            </w:r>
          </w:p>
          <w:p w14:paraId="3AA257AB" w14:textId="7EB222A3" w:rsidR="00F23936" w:rsidRPr="00031182" w:rsidRDefault="00F23936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C30FC4">
              <w:rPr>
                <w:rFonts w:ascii="Tahoma" w:hAnsi="Tahoma" w:cs="Tahoma"/>
                <w:sz w:val="20"/>
              </w:rPr>
              <w:t xml:space="preserve">Nedelničarskega posojila </w:t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C4">
              <w:rPr>
                <w:rFonts w:ascii="Tahoma" w:eastAsia="Times New Roman" w:hAnsi="Tahoma" w:cs="Tahoma"/>
                <w:color w:val="000000"/>
              </w:rPr>
              <w:instrText xml:space="preserve"> FORMCHECKBOX </w:instrText>
            </w:r>
            <w:r w:rsidR="00F5741C">
              <w:rPr>
                <w:rFonts w:ascii="Tahoma" w:eastAsia="Times New Roman" w:hAnsi="Tahoma" w:cs="Tahoma"/>
                <w:color w:val="000000"/>
              </w:rPr>
            </w:r>
            <w:r w:rsidR="00F5741C">
              <w:rPr>
                <w:rFonts w:ascii="Tahoma" w:eastAsia="Times New Roman" w:hAnsi="Tahoma" w:cs="Tahoma"/>
                <w:color w:val="000000"/>
              </w:rPr>
              <w:fldChar w:fldCharType="separate"/>
            </w:r>
            <w:r w:rsidRPr="00C30FC4">
              <w:rPr>
                <w:rFonts w:ascii="Tahoma" w:eastAsia="Times New Roman" w:hAnsi="Tahoma" w:cs="Tahoma"/>
                <w:color w:val="000000"/>
              </w:rPr>
              <w:fldChar w:fldCharType="end"/>
            </w:r>
          </w:p>
        </w:tc>
      </w:tr>
    </w:tbl>
    <w:p w14:paraId="319BECB9" w14:textId="28622E6E" w:rsidR="00631743" w:rsidRDefault="00631743" w:rsidP="00631743">
      <w:pPr>
        <w:rPr>
          <w:rFonts w:ascii="Tahoma" w:hAnsi="Tahoma" w:cs="Tahoma"/>
        </w:rPr>
      </w:pPr>
    </w:p>
    <w:p w14:paraId="112C269F" w14:textId="77777777" w:rsidR="00D10B42" w:rsidRPr="00AC13C5" w:rsidRDefault="00D10B42" w:rsidP="00D10B4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9" w:color="auto"/>
        </w:pBdr>
        <w:shd w:val="clear" w:color="auto" w:fill="E0E0E0"/>
        <w:jc w:val="both"/>
        <w:rPr>
          <w:rFonts w:ascii="Tahoma" w:hAnsi="Tahoma" w:cs="Tahoma"/>
          <w:b/>
          <w:i/>
          <w:iCs/>
          <w:color w:val="0000FF"/>
          <w:sz w:val="20"/>
        </w:rPr>
      </w:pPr>
      <w:r w:rsidRPr="00DB7B56">
        <w:rPr>
          <w:rFonts w:ascii="Tahoma" w:hAnsi="Tahoma" w:cs="Tahoma"/>
          <w:b/>
          <w:i/>
          <w:iCs/>
          <w:color w:val="2F5496"/>
          <w:sz w:val="20"/>
        </w:rPr>
        <w:t>INVESTITOR</w:t>
      </w:r>
      <w:r>
        <w:rPr>
          <w:rFonts w:ascii="Tahoma" w:hAnsi="Tahoma" w:cs="Tahoma"/>
          <w:b/>
          <w:i/>
          <w:iCs/>
          <w:color w:val="2F5496"/>
          <w:sz w:val="20"/>
        </w:rPr>
        <w:t xml:space="preserve"> (SLOVENSKI LASTNIK PROJEKTNEGA PODJETJA V TUJINI)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090"/>
      </w:tblGrid>
      <w:tr w:rsidR="00D10B42" w:rsidRPr="00AC13C5" w14:paraId="3A8D64CC" w14:textId="77777777" w:rsidTr="00187096">
        <w:tc>
          <w:tcPr>
            <w:tcW w:w="1954" w:type="dxa"/>
          </w:tcPr>
          <w:p w14:paraId="03D09565" w14:textId="0A757231" w:rsidR="00D10B42" w:rsidRPr="00031182" w:rsidRDefault="00D10B42" w:rsidP="00AE267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Naziv in sedež</w:t>
            </w:r>
          </w:p>
        </w:tc>
        <w:tc>
          <w:tcPr>
            <w:tcW w:w="7090" w:type="dxa"/>
          </w:tcPr>
          <w:p w14:paraId="40633FA5" w14:textId="32CD5653" w:rsidR="00D10B42" w:rsidRPr="00031182" w:rsidRDefault="00D10B42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D10B42" w:rsidRPr="00AC13C5" w14:paraId="1ED2D76C" w14:textId="77777777" w:rsidTr="00187096">
        <w:tc>
          <w:tcPr>
            <w:tcW w:w="1954" w:type="dxa"/>
          </w:tcPr>
          <w:p w14:paraId="5D60C75D" w14:textId="77777777" w:rsidR="00D10B42" w:rsidRPr="00031182" w:rsidRDefault="00D10B42" w:rsidP="0009064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 xml:space="preserve">Davčna številka </w:t>
            </w:r>
          </w:p>
        </w:tc>
        <w:tc>
          <w:tcPr>
            <w:tcW w:w="7090" w:type="dxa"/>
          </w:tcPr>
          <w:p w14:paraId="2F099CD8" w14:textId="56AA7294" w:rsidR="00D10B42" w:rsidRPr="00031182" w:rsidRDefault="00D10B42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D10B42" w:rsidRPr="00AC13C5" w14:paraId="49ABC8BA" w14:textId="77777777" w:rsidTr="00187096">
        <w:tc>
          <w:tcPr>
            <w:tcW w:w="1954" w:type="dxa"/>
          </w:tcPr>
          <w:p w14:paraId="199F129E" w14:textId="77777777" w:rsidR="00D10B42" w:rsidRPr="00DB7B56" w:rsidRDefault="00D10B42" w:rsidP="00090648">
            <w:pPr>
              <w:rPr>
                <w:rFonts w:ascii="Tahoma" w:hAnsi="Tahoma" w:cs="Tahoma"/>
                <w:b/>
                <w:sz w:val="20"/>
              </w:rPr>
            </w:pPr>
            <w:r w:rsidRPr="00DB7B56">
              <w:rPr>
                <w:rFonts w:ascii="Tahoma" w:hAnsi="Tahoma" w:cs="Tahoma"/>
                <w:b/>
                <w:sz w:val="20"/>
              </w:rPr>
              <w:t>Osnovna dejavnost (NACE)</w:t>
            </w:r>
          </w:p>
        </w:tc>
        <w:tc>
          <w:tcPr>
            <w:tcW w:w="7090" w:type="dxa"/>
          </w:tcPr>
          <w:p w14:paraId="5C808644" w14:textId="63FA7B1E" w:rsidR="00D10B42" w:rsidRPr="00DB7B56" w:rsidRDefault="00D10B42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DB7B56">
              <w:rPr>
                <w:rFonts w:ascii="Tahoma" w:hAnsi="Tahoma" w:cs="Tahoma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7B5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B7B56">
              <w:rPr>
                <w:rFonts w:ascii="Tahoma" w:hAnsi="Tahoma" w:cs="Tahoma"/>
                <w:sz w:val="20"/>
              </w:rPr>
            </w:r>
            <w:r w:rsidRPr="00DB7B56">
              <w:rPr>
                <w:rFonts w:ascii="Tahoma" w:hAnsi="Tahoma" w:cs="Tahoma"/>
                <w:sz w:val="20"/>
              </w:rPr>
              <w:fldChar w:fldCharType="separate"/>
            </w:r>
            <w:r w:rsidRPr="00DB7B56">
              <w:rPr>
                <w:rFonts w:ascii="Tahoma" w:hAnsi="Tahoma" w:cs="Tahoma"/>
                <w:noProof/>
                <w:sz w:val="20"/>
              </w:rPr>
              <w:t> </w:t>
            </w:r>
            <w:r w:rsidRPr="00DB7B56">
              <w:rPr>
                <w:rFonts w:ascii="Tahoma" w:hAnsi="Tahoma" w:cs="Tahoma"/>
                <w:noProof/>
                <w:sz w:val="20"/>
              </w:rPr>
              <w:t> </w:t>
            </w:r>
            <w:r w:rsidRPr="00DB7B56">
              <w:rPr>
                <w:rFonts w:ascii="Tahoma" w:hAnsi="Tahoma" w:cs="Tahoma"/>
                <w:noProof/>
                <w:sz w:val="20"/>
              </w:rPr>
              <w:t> </w:t>
            </w:r>
            <w:r w:rsidRPr="00DB7B56">
              <w:rPr>
                <w:rFonts w:ascii="Tahoma" w:hAnsi="Tahoma" w:cs="Tahoma"/>
                <w:noProof/>
                <w:sz w:val="20"/>
              </w:rPr>
              <w:t> </w:t>
            </w:r>
            <w:r w:rsidRPr="00DB7B56">
              <w:rPr>
                <w:rFonts w:ascii="Tahoma" w:hAnsi="Tahoma" w:cs="Tahoma"/>
                <w:noProof/>
                <w:sz w:val="20"/>
              </w:rPr>
              <w:t> </w:t>
            </w:r>
            <w:r w:rsidRPr="00DB7B56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D10B42" w:rsidRPr="00AC13C5" w14:paraId="535B9CE1" w14:textId="77777777" w:rsidTr="00187096">
        <w:tc>
          <w:tcPr>
            <w:tcW w:w="1954" w:type="dxa"/>
          </w:tcPr>
          <w:p w14:paraId="6AA27E73" w14:textId="77777777" w:rsidR="00D10B42" w:rsidRDefault="00D10B42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Kontaktna oseba</w:t>
            </w:r>
          </w:p>
          <w:p w14:paraId="5E40623B" w14:textId="47E49B7D" w:rsidR="00D10B42" w:rsidRPr="00031182" w:rsidRDefault="00D10B42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(e-naslov, tel. št.)</w:t>
            </w:r>
          </w:p>
        </w:tc>
        <w:tc>
          <w:tcPr>
            <w:tcW w:w="7090" w:type="dxa"/>
          </w:tcPr>
          <w:p w14:paraId="55A91A1D" w14:textId="1FCA292A" w:rsidR="00D10B42" w:rsidRPr="00031182" w:rsidRDefault="00D10B42" w:rsidP="009A4893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C672D8" w:rsidRPr="00AC13C5" w14:paraId="3F0EB973" w14:textId="77777777" w:rsidTr="00187096">
        <w:tc>
          <w:tcPr>
            <w:tcW w:w="1954" w:type="dxa"/>
          </w:tcPr>
          <w:p w14:paraId="32F8B004" w14:textId="77777777" w:rsidR="00C672D8" w:rsidRPr="00031182" w:rsidRDefault="00C672D8" w:rsidP="00C672D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Boniteta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00FC7142" w14:textId="77777777" w:rsidR="00C672D8" w:rsidRDefault="00C672D8" w:rsidP="00C672D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90" w:type="dxa"/>
          </w:tcPr>
          <w:p w14:paraId="09854AF2" w14:textId="6C23C281" w:rsidR="00C672D8" w:rsidRPr="00031182" w:rsidRDefault="00C672D8" w:rsidP="00AE267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bCs/>
                <w:sz w:val="20"/>
              </w:rPr>
              <w:t>Bonitetno poročilo:</w:t>
            </w:r>
          </w:p>
          <w:p w14:paraId="5998CFF3" w14:textId="77777777" w:rsidR="00C672D8" w:rsidRPr="00031182" w:rsidRDefault="00C672D8" w:rsidP="00AE267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je priloženo (sprejemljivost poročila potrdi SID), </w:t>
            </w:r>
          </w:p>
          <w:p w14:paraId="6F919504" w14:textId="1B52288F" w:rsidR="00C672D8" w:rsidRPr="00031182" w:rsidRDefault="00C672D8" w:rsidP="00AE267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želimo, da ga SID pridobi za račun vlagatelja zahtevka.</w:t>
            </w:r>
          </w:p>
        </w:tc>
      </w:tr>
    </w:tbl>
    <w:p w14:paraId="4739345E" w14:textId="77777777" w:rsidR="0095460C" w:rsidRDefault="0095460C" w:rsidP="00631743">
      <w:pPr>
        <w:rPr>
          <w:rFonts w:ascii="Tahoma" w:hAnsi="Tahoma" w:cs="Tahoma"/>
        </w:rPr>
      </w:pPr>
    </w:p>
    <w:p w14:paraId="208BD076" w14:textId="77777777" w:rsidR="00631743" w:rsidRPr="002D5B7B" w:rsidRDefault="00631743" w:rsidP="0063174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shd w:val="clear" w:color="auto" w:fill="E0E0E0"/>
        <w:jc w:val="both"/>
        <w:rPr>
          <w:rFonts w:ascii="Tahoma" w:hAnsi="Tahoma" w:cs="Tahoma"/>
          <w:b/>
          <w:i/>
          <w:iCs/>
          <w:color w:val="2F5496"/>
          <w:sz w:val="20"/>
        </w:rPr>
      </w:pPr>
      <w:r>
        <w:rPr>
          <w:rFonts w:ascii="Tahoma" w:hAnsi="Tahoma" w:cs="Tahoma"/>
          <w:b/>
          <w:i/>
          <w:iCs/>
          <w:color w:val="2F5496"/>
          <w:sz w:val="20"/>
        </w:rPr>
        <w:t>KREDITODAJALEC</w:t>
      </w:r>
      <w:r w:rsidRPr="000A2765">
        <w:rPr>
          <w:rFonts w:ascii="Tahoma" w:hAnsi="Tahoma" w:cs="Tahoma"/>
          <w:b/>
          <w:i/>
          <w:iCs/>
          <w:color w:val="2F5496"/>
          <w:sz w:val="20"/>
        </w:rPr>
        <w:t>/ZAVAROVANEC</w:t>
      </w:r>
      <w:r w:rsidRPr="00031182">
        <w:rPr>
          <w:rStyle w:val="EndnoteReference"/>
          <w:rFonts w:ascii="Tahoma" w:hAnsi="Tahoma" w:cs="Tahoma"/>
          <w:b/>
          <w:sz w:val="20"/>
        </w:rPr>
        <w:endnoteReference w:id="4"/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804"/>
      </w:tblGrid>
      <w:tr w:rsidR="00631743" w:rsidRPr="00AC13C5" w14:paraId="19F33914" w14:textId="77777777" w:rsidTr="00090648">
        <w:tc>
          <w:tcPr>
            <w:tcW w:w="2240" w:type="dxa"/>
          </w:tcPr>
          <w:p w14:paraId="331B3CD4" w14:textId="39EAB6B0" w:rsidR="00631743" w:rsidRPr="00031182" w:rsidRDefault="00631743" w:rsidP="00AE267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Naziv in sedež</w:t>
            </w:r>
          </w:p>
        </w:tc>
        <w:tc>
          <w:tcPr>
            <w:tcW w:w="6804" w:type="dxa"/>
          </w:tcPr>
          <w:p w14:paraId="1A6B1AE3" w14:textId="7C6F5560" w:rsidR="00631743" w:rsidRPr="00031182" w:rsidRDefault="00631743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bookmarkEnd w:id="0"/>
          </w:p>
        </w:tc>
      </w:tr>
      <w:tr w:rsidR="00631743" w:rsidRPr="00AC13C5" w14:paraId="2F4373FD" w14:textId="77777777" w:rsidTr="00090648">
        <w:tc>
          <w:tcPr>
            <w:tcW w:w="2240" w:type="dxa"/>
          </w:tcPr>
          <w:p w14:paraId="22E17A1A" w14:textId="77777777" w:rsidR="00631743" w:rsidRPr="00031182" w:rsidRDefault="00631743" w:rsidP="0009064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Davčna št.</w:t>
            </w:r>
          </w:p>
        </w:tc>
        <w:tc>
          <w:tcPr>
            <w:tcW w:w="6804" w:type="dxa"/>
          </w:tcPr>
          <w:p w14:paraId="488B9E44" w14:textId="562B431A" w:rsidR="00631743" w:rsidRPr="00031182" w:rsidRDefault="00631743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bookmarkEnd w:id="1"/>
          </w:p>
        </w:tc>
      </w:tr>
      <w:tr w:rsidR="00631743" w:rsidRPr="00AC13C5" w14:paraId="714B3F62" w14:textId="77777777" w:rsidTr="00090648">
        <w:tc>
          <w:tcPr>
            <w:tcW w:w="2240" w:type="dxa"/>
          </w:tcPr>
          <w:p w14:paraId="49C59038" w14:textId="77777777" w:rsidR="00631743" w:rsidRPr="00031182" w:rsidRDefault="00631743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 xml:space="preserve">Kontaktna oseba </w:t>
            </w:r>
          </w:p>
          <w:p w14:paraId="3B3A8FFB" w14:textId="77777777" w:rsidR="00631743" w:rsidRPr="00031182" w:rsidRDefault="00631743" w:rsidP="009A4893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(e-naslov, tel. št.)</w:t>
            </w:r>
          </w:p>
        </w:tc>
        <w:tc>
          <w:tcPr>
            <w:tcW w:w="6804" w:type="dxa"/>
          </w:tcPr>
          <w:p w14:paraId="50B26FA4" w14:textId="77777777" w:rsidR="00631743" w:rsidRPr="00031182" w:rsidRDefault="00631743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bookmarkEnd w:id="2"/>
          </w:p>
          <w:p w14:paraId="6871D026" w14:textId="77777777" w:rsidR="00631743" w:rsidRPr="00031182" w:rsidRDefault="00631743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631743" w:rsidRPr="00AC13C5" w14:paraId="6470FE7C" w14:textId="77777777" w:rsidTr="00090648">
        <w:tc>
          <w:tcPr>
            <w:tcW w:w="2240" w:type="dxa"/>
          </w:tcPr>
          <w:p w14:paraId="6ECB7CEC" w14:textId="77777777" w:rsidR="00631743" w:rsidRPr="00031182" w:rsidRDefault="00631743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Ime in priimek zakonitih zastopnikov / prokuristov</w:t>
            </w:r>
          </w:p>
        </w:tc>
        <w:tc>
          <w:tcPr>
            <w:tcW w:w="6804" w:type="dxa"/>
          </w:tcPr>
          <w:p w14:paraId="105DF124" w14:textId="77777777" w:rsidR="00AE2678" w:rsidRPr="00031182" w:rsidRDefault="00AE2678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0F846059" w14:textId="77777777" w:rsidR="00631743" w:rsidRPr="00031182" w:rsidRDefault="00631743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631743" w:rsidRPr="00AC13C5" w14:paraId="7AEEFC9A" w14:textId="77777777" w:rsidTr="00090648">
        <w:tc>
          <w:tcPr>
            <w:tcW w:w="2240" w:type="dxa"/>
          </w:tcPr>
          <w:p w14:paraId="5DDFD82D" w14:textId="77777777" w:rsidR="00631743" w:rsidRDefault="00631743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Ime in priimek članov organov nadzora</w:t>
            </w:r>
          </w:p>
        </w:tc>
        <w:tc>
          <w:tcPr>
            <w:tcW w:w="6804" w:type="dxa"/>
          </w:tcPr>
          <w:p w14:paraId="7EF89FA2" w14:textId="77777777" w:rsidR="00AE2678" w:rsidRPr="00031182" w:rsidRDefault="00AE2678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6F751D39" w14:textId="77777777" w:rsidR="00631743" w:rsidRPr="00031182" w:rsidRDefault="00631743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</w:p>
        </w:tc>
      </w:tr>
      <w:tr w:rsidR="00631743" w:rsidRPr="00AC13C5" w14:paraId="5907150D" w14:textId="77777777" w:rsidTr="00090648">
        <w:tc>
          <w:tcPr>
            <w:tcW w:w="2240" w:type="dxa"/>
          </w:tcPr>
          <w:p w14:paraId="3D5DAB8A" w14:textId="77777777" w:rsidR="00631743" w:rsidRPr="00031182" w:rsidRDefault="00631743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Lastniška struktura</w:t>
            </w:r>
            <w:r w:rsidRPr="00031182">
              <w:rPr>
                <w:rStyle w:val="EndnoteReference"/>
                <w:rFonts w:ascii="Tahoma" w:hAnsi="Tahoma" w:cs="Tahoma"/>
                <w:b/>
                <w:sz w:val="20"/>
              </w:rPr>
              <w:endnoteReference w:id="5"/>
            </w:r>
          </w:p>
        </w:tc>
        <w:tc>
          <w:tcPr>
            <w:tcW w:w="6804" w:type="dxa"/>
          </w:tcPr>
          <w:p w14:paraId="57BF17F6" w14:textId="2310F47A" w:rsidR="00631743" w:rsidRPr="00031182" w:rsidRDefault="00631743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</w:tbl>
    <w:p w14:paraId="3E5ED5AC" w14:textId="6B044848" w:rsidR="00722494" w:rsidRDefault="00722494"/>
    <w:p w14:paraId="42B816D0" w14:textId="77777777" w:rsidR="005F4EE1" w:rsidRPr="00AC13C5" w:rsidRDefault="005F4EE1" w:rsidP="005F4EE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9" w:color="auto"/>
        </w:pBdr>
        <w:shd w:val="clear" w:color="auto" w:fill="E0E0E0"/>
        <w:jc w:val="both"/>
        <w:rPr>
          <w:rFonts w:ascii="Tahoma" w:hAnsi="Tahoma" w:cs="Tahoma"/>
          <w:b/>
          <w:i/>
          <w:iCs/>
          <w:color w:val="0000FF"/>
          <w:sz w:val="20"/>
        </w:rPr>
      </w:pPr>
      <w:r w:rsidRPr="00E2773F">
        <w:rPr>
          <w:rFonts w:ascii="Tahoma" w:hAnsi="Tahoma" w:cs="Tahoma"/>
          <w:b/>
          <w:i/>
          <w:iCs/>
          <w:color w:val="2F5496"/>
          <w:sz w:val="20"/>
        </w:rPr>
        <w:t>PROJEKTNO PODJETJE (KREDITOJEMALEC) – OSNOVNI DOLŽNIK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090"/>
      </w:tblGrid>
      <w:tr w:rsidR="005F4EE1" w:rsidRPr="00AC13C5" w14:paraId="68465F0A" w14:textId="77777777" w:rsidTr="00187096">
        <w:tc>
          <w:tcPr>
            <w:tcW w:w="1954" w:type="dxa"/>
          </w:tcPr>
          <w:p w14:paraId="164B5085" w14:textId="5C7FB214" w:rsidR="005F4EE1" w:rsidRPr="00031182" w:rsidRDefault="005F4EE1" w:rsidP="00AE267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Naziv in sedež</w:t>
            </w:r>
          </w:p>
        </w:tc>
        <w:tc>
          <w:tcPr>
            <w:tcW w:w="7090" w:type="dxa"/>
          </w:tcPr>
          <w:p w14:paraId="186B5270" w14:textId="29DF873A" w:rsidR="005F4EE1" w:rsidRPr="00031182" w:rsidRDefault="005F4EE1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6AC8AB5D" w14:textId="77777777" w:rsidTr="00187096">
        <w:tc>
          <w:tcPr>
            <w:tcW w:w="1954" w:type="dxa"/>
          </w:tcPr>
          <w:p w14:paraId="6EB8DFFE" w14:textId="77777777" w:rsidR="005F4EE1" w:rsidRPr="00031182" w:rsidRDefault="005F4EE1" w:rsidP="009A4893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lastRenderedPageBreak/>
              <w:t>Zakoniti zastopnik/prokurist</w:t>
            </w:r>
          </w:p>
        </w:tc>
        <w:tc>
          <w:tcPr>
            <w:tcW w:w="7090" w:type="dxa"/>
          </w:tcPr>
          <w:p w14:paraId="59F36DD0" w14:textId="4AE288DB" w:rsidR="005F4EE1" w:rsidRPr="00031182" w:rsidRDefault="005F4EE1" w:rsidP="009A48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17310685" w14:textId="77777777" w:rsidTr="00187096">
        <w:tc>
          <w:tcPr>
            <w:tcW w:w="1954" w:type="dxa"/>
          </w:tcPr>
          <w:p w14:paraId="2F62F0B8" w14:textId="77777777" w:rsidR="005F4EE1" w:rsidRPr="00031182" w:rsidRDefault="005F4EE1" w:rsidP="0009064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Člani organa nadzora</w:t>
            </w:r>
          </w:p>
        </w:tc>
        <w:tc>
          <w:tcPr>
            <w:tcW w:w="7090" w:type="dxa"/>
          </w:tcPr>
          <w:p w14:paraId="4552DE90" w14:textId="6FA90E60" w:rsidR="005F4EE1" w:rsidRPr="00031182" w:rsidRDefault="005F4EE1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4D0C84A1" w14:textId="77777777" w:rsidTr="00187096">
        <w:tc>
          <w:tcPr>
            <w:tcW w:w="1954" w:type="dxa"/>
          </w:tcPr>
          <w:p w14:paraId="4ED3DC61" w14:textId="77777777" w:rsidR="005F4EE1" w:rsidRPr="00031182" w:rsidRDefault="005F4EE1" w:rsidP="0009064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 xml:space="preserve">Davčna številka </w:t>
            </w:r>
          </w:p>
        </w:tc>
        <w:tc>
          <w:tcPr>
            <w:tcW w:w="7090" w:type="dxa"/>
          </w:tcPr>
          <w:p w14:paraId="78360FE4" w14:textId="43996A64" w:rsidR="005F4EE1" w:rsidRPr="00031182" w:rsidRDefault="005F4EE1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593F18E1" w14:textId="77777777" w:rsidTr="00187096">
        <w:tc>
          <w:tcPr>
            <w:tcW w:w="1954" w:type="dxa"/>
          </w:tcPr>
          <w:p w14:paraId="7448F66B" w14:textId="77777777" w:rsidR="005F4EE1" w:rsidRPr="00780961" w:rsidRDefault="005F4EE1" w:rsidP="00090648">
            <w:pPr>
              <w:rPr>
                <w:rFonts w:ascii="Tahoma" w:hAnsi="Tahoma" w:cs="Tahoma"/>
                <w:b/>
                <w:sz w:val="20"/>
                <w:highlight w:val="green"/>
              </w:rPr>
            </w:pPr>
            <w:r w:rsidRPr="00E2773F">
              <w:rPr>
                <w:rFonts w:ascii="Tahoma" w:hAnsi="Tahoma" w:cs="Tahoma"/>
                <w:b/>
                <w:sz w:val="20"/>
              </w:rPr>
              <w:t>Osnovna dejavnost (NACE)</w:t>
            </w:r>
          </w:p>
        </w:tc>
        <w:tc>
          <w:tcPr>
            <w:tcW w:w="7090" w:type="dxa"/>
          </w:tcPr>
          <w:p w14:paraId="756C5D2A" w14:textId="6F935F5C" w:rsidR="005F4EE1" w:rsidRPr="00031182" w:rsidRDefault="005F4EE1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4579C049" w14:textId="77777777" w:rsidTr="00187096">
        <w:tc>
          <w:tcPr>
            <w:tcW w:w="1954" w:type="dxa"/>
          </w:tcPr>
          <w:p w14:paraId="64AA5D0F" w14:textId="77777777" w:rsidR="005F4EE1" w:rsidRPr="00031182" w:rsidRDefault="005F4EE1" w:rsidP="00090648">
            <w:pPr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Lastniška struktura</w:t>
            </w:r>
            <w:r>
              <w:rPr>
                <w:rStyle w:val="EndnoteReference"/>
                <w:rFonts w:ascii="Tahoma" w:hAnsi="Tahoma" w:cs="Tahoma"/>
                <w:b/>
                <w:sz w:val="20"/>
              </w:rPr>
              <w:endnoteReference w:id="6"/>
            </w:r>
            <w:r w:rsidRPr="00031182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90" w:type="dxa"/>
          </w:tcPr>
          <w:p w14:paraId="60CA21A6" w14:textId="03BE2EE2" w:rsidR="005F4EE1" w:rsidRPr="00031182" w:rsidRDefault="005F4EE1" w:rsidP="00AE2678">
            <w:pPr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6809DE6D" w14:textId="77777777" w:rsidTr="00187096">
        <w:tc>
          <w:tcPr>
            <w:tcW w:w="1954" w:type="dxa"/>
          </w:tcPr>
          <w:p w14:paraId="6AD28855" w14:textId="77777777" w:rsidR="005F4EE1" w:rsidRPr="00031182" w:rsidRDefault="005F4EE1" w:rsidP="00AE2678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031182">
              <w:rPr>
                <w:rFonts w:ascii="Tahoma" w:hAnsi="Tahoma" w:cs="Tahoma"/>
                <w:b/>
                <w:sz w:val="20"/>
              </w:rPr>
              <w:t>Boniteta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29C52096" w14:textId="77777777" w:rsidR="005F4EE1" w:rsidRPr="00031182" w:rsidRDefault="005F4EE1" w:rsidP="00AE267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0" w:type="dxa"/>
          </w:tcPr>
          <w:p w14:paraId="0A7FF024" w14:textId="77777777" w:rsidR="005F4EE1" w:rsidRPr="00031182" w:rsidRDefault="005F4EE1" w:rsidP="00AE267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bCs/>
                <w:sz w:val="20"/>
              </w:rPr>
              <w:t xml:space="preserve">Bonitetno poročilo </w:t>
            </w:r>
            <w:r>
              <w:rPr>
                <w:rFonts w:ascii="Tahoma" w:hAnsi="Tahoma" w:cs="Tahoma"/>
                <w:bCs/>
                <w:sz w:val="20"/>
              </w:rPr>
              <w:t>projektnega podjetja</w:t>
            </w:r>
            <w:r w:rsidRPr="00031182">
              <w:rPr>
                <w:rFonts w:ascii="Tahoma" w:hAnsi="Tahoma" w:cs="Tahoma"/>
                <w:bCs/>
                <w:sz w:val="20"/>
              </w:rPr>
              <w:t>:</w:t>
            </w:r>
          </w:p>
          <w:p w14:paraId="692C39CA" w14:textId="77777777" w:rsidR="005F4EE1" w:rsidRPr="00031182" w:rsidRDefault="005F4EE1" w:rsidP="00AE267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je priloženo (sprejemljivost poročila potrdi SID), </w:t>
            </w:r>
          </w:p>
          <w:p w14:paraId="26ECDDE8" w14:textId="103A5204" w:rsidR="005F4EE1" w:rsidRPr="00031182" w:rsidRDefault="005F4EE1" w:rsidP="00AE267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031182">
              <w:rPr>
                <w:rFonts w:ascii="Tahoma" w:hAnsi="Tahoma" w:cs="Tahoma"/>
                <w:sz w:val="20"/>
              </w:rPr>
              <w:t xml:space="preserve"> - želimo, da ga SID pridobi za račun vlagatelja zahtevka.</w:t>
            </w:r>
          </w:p>
        </w:tc>
      </w:tr>
      <w:tr w:rsidR="00C672D8" w:rsidRPr="00AC13C5" w14:paraId="291EEF8D" w14:textId="77777777" w:rsidTr="00187096">
        <w:tc>
          <w:tcPr>
            <w:tcW w:w="1954" w:type="dxa"/>
          </w:tcPr>
          <w:p w14:paraId="40EB04D8" w14:textId="00C388AE" w:rsidR="00C672D8" w:rsidRPr="00031182" w:rsidRDefault="00C672D8" w:rsidP="008C1CC4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Vrednost celotne investicije</w:t>
            </w:r>
          </w:p>
        </w:tc>
        <w:tc>
          <w:tcPr>
            <w:tcW w:w="7090" w:type="dxa"/>
          </w:tcPr>
          <w:p w14:paraId="1325B860" w14:textId="28690C5E" w:rsidR="00C672D8" w:rsidRPr="00031182" w:rsidRDefault="00C672D8" w:rsidP="008C1CC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5F4EE1" w:rsidRPr="00AC13C5" w14:paraId="66E5E133" w14:textId="77777777" w:rsidTr="00187096">
        <w:tc>
          <w:tcPr>
            <w:tcW w:w="1954" w:type="dxa"/>
          </w:tcPr>
          <w:p w14:paraId="5DA6F0EF" w14:textId="7AF649B6" w:rsidR="005F4EE1" w:rsidRPr="00031182" w:rsidRDefault="005F4EE1" w:rsidP="0009064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Opis investicijskega projekta</w:t>
            </w:r>
            <w:r w:rsidR="00312376">
              <w:rPr>
                <w:rStyle w:val="EndnoteReference"/>
                <w:rFonts w:ascii="Tahoma" w:hAnsi="Tahoma" w:cs="Tahoma"/>
                <w:b/>
                <w:sz w:val="20"/>
              </w:rPr>
              <w:endnoteReference w:id="7"/>
            </w:r>
          </w:p>
        </w:tc>
        <w:tc>
          <w:tcPr>
            <w:tcW w:w="7090" w:type="dxa"/>
          </w:tcPr>
          <w:p w14:paraId="0EE79FB0" w14:textId="610C2C5E" w:rsidR="005F4EE1" w:rsidRPr="00031182" w:rsidRDefault="005F4EE1" w:rsidP="00AE2678">
            <w:pPr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AE2678" w:rsidRPr="00AC13C5" w14:paraId="61FA7C38" w14:textId="77777777" w:rsidTr="00187096">
        <w:tc>
          <w:tcPr>
            <w:tcW w:w="1954" w:type="dxa"/>
          </w:tcPr>
          <w:p w14:paraId="359DCD43" w14:textId="16295D10" w:rsidR="00AE2678" w:rsidRDefault="00AE2678" w:rsidP="00AE2678">
            <w:pPr>
              <w:rPr>
                <w:rFonts w:ascii="Tahoma" w:hAnsi="Tahoma" w:cs="Tahoma"/>
                <w:b/>
                <w:sz w:val="20"/>
              </w:rPr>
            </w:pPr>
            <w:r w:rsidRPr="00E2773F">
              <w:rPr>
                <w:rFonts w:ascii="Tahoma" w:hAnsi="Tahoma" w:cs="Tahoma"/>
                <w:b/>
                <w:sz w:val="20"/>
              </w:rPr>
              <w:t>Dosedanje i</w:t>
            </w:r>
            <w:r w:rsidRPr="00031182">
              <w:rPr>
                <w:rFonts w:ascii="Tahoma" w:hAnsi="Tahoma" w:cs="Tahoma"/>
                <w:b/>
                <w:sz w:val="20"/>
              </w:rPr>
              <w:t>zkušnje in druge razpoložljive informacije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90" w:type="dxa"/>
          </w:tcPr>
          <w:p w14:paraId="5A4B0E8A" w14:textId="77777777" w:rsidR="00AE2678" w:rsidRPr="00031182" w:rsidRDefault="00AE2678" w:rsidP="00AE2678">
            <w:pPr>
              <w:jc w:val="both"/>
              <w:rPr>
                <w:rFonts w:ascii="Tahoma" w:hAnsi="Tahoma" w:cs="Tahoma"/>
                <w:bCs/>
                <w:sz w:val="20"/>
              </w:rPr>
            </w:pPr>
            <w:r w:rsidRPr="00031182">
              <w:rPr>
                <w:rFonts w:ascii="Tahoma" w:hAnsi="Tahoma" w:cs="Tahoma"/>
                <w:bCs/>
                <w:sz w:val="20"/>
              </w:rPr>
              <w:t>Izkušnje s takimi ali podobnimi posli in poznavanje trga:</w:t>
            </w:r>
          </w:p>
          <w:p w14:paraId="01D84C79" w14:textId="37A8844D" w:rsidR="00AE2678" w:rsidRPr="00031182" w:rsidRDefault="00AE2678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AE2678" w:rsidRPr="00AC13C5" w14:paraId="492AEFBD" w14:textId="77777777" w:rsidTr="00187096">
        <w:tc>
          <w:tcPr>
            <w:tcW w:w="1954" w:type="dxa"/>
          </w:tcPr>
          <w:p w14:paraId="1BFD5F8F" w14:textId="77777777" w:rsidR="00AE2678" w:rsidRPr="00E2773F" w:rsidRDefault="00AE2678" w:rsidP="00AE2678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3F6967">
              <w:rPr>
                <w:rFonts w:ascii="Tahoma" w:hAnsi="Tahoma" w:cs="Tahoma"/>
                <w:b/>
                <w:sz w:val="20"/>
              </w:rPr>
              <w:t>Investiralo</w:t>
            </w:r>
          </w:p>
        </w:tc>
        <w:tc>
          <w:tcPr>
            <w:tcW w:w="7090" w:type="dxa"/>
          </w:tcPr>
          <w:p w14:paraId="6247B85B" w14:textId="77777777" w:rsidR="00AE2678" w:rsidRPr="003F6967" w:rsidRDefault="00AE2678" w:rsidP="00AE267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D21997">
              <w:rPr>
                <w:iCs/>
                <w:color w:val="000000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97">
              <w:rPr>
                <w:iCs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iCs/>
                <w:color w:val="000000"/>
                <w:sz w:val="20"/>
                <w:highlight w:val="lightGray"/>
              </w:rPr>
            </w:r>
            <w:r w:rsidR="00F5741C">
              <w:rPr>
                <w:iCs/>
                <w:color w:val="000000"/>
                <w:sz w:val="20"/>
                <w:highlight w:val="lightGray"/>
              </w:rPr>
              <w:fldChar w:fldCharType="separate"/>
            </w:r>
            <w:r w:rsidRPr="00D21997">
              <w:rPr>
                <w:iCs/>
                <w:color w:val="000000"/>
                <w:sz w:val="20"/>
                <w:highlight w:val="lightGray"/>
              </w:rPr>
              <w:fldChar w:fldCharType="end"/>
            </w:r>
            <w:r w:rsidRPr="00D21997">
              <w:rPr>
                <w:iCs/>
                <w:color w:val="000000"/>
                <w:sz w:val="20"/>
              </w:rPr>
              <w:t xml:space="preserve"> </w:t>
            </w:r>
            <w:r w:rsidRPr="003F6967">
              <w:rPr>
                <w:rFonts w:ascii="Tahoma" w:hAnsi="Tahoma" w:cs="Tahoma"/>
                <w:color w:val="000000"/>
                <w:sz w:val="20"/>
              </w:rPr>
              <w:t>se je</w:t>
            </w:r>
          </w:p>
          <w:p w14:paraId="47F6265F" w14:textId="5AD4CF0D" w:rsidR="00AE2678" w:rsidRPr="00031182" w:rsidRDefault="00AE2678" w:rsidP="00AE2678">
            <w:pPr>
              <w:spacing w:after="0" w:line="240" w:lineRule="auto"/>
              <w:rPr>
                <w:rFonts w:ascii="Tahoma" w:hAnsi="Tahoma" w:cs="Tahoma"/>
                <w:sz w:val="20"/>
                <w:highlight w:val="lightGray"/>
              </w:rPr>
            </w:pPr>
            <w:r w:rsidRPr="003F6967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48">
              <w:rPr>
                <w:rFonts w:ascii="Tahoma" w:hAnsi="Tahoma" w:cs="Tahoma"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separate"/>
            </w:r>
            <w:r w:rsidRPr="003F6967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end"/>
            </w:r>
            <w:r w:rsidRPr="003F6967">
              <w:rPr>
                <w:rFonts w:ascii="Tahoma" w:hAnsi="Tahoma" w:cs="Tahoma"/>
                <w:color w:val="000000"/>
                <w:sz w:val="20"/>
              </w:rPr>
              <w:t xml:space="preserve"> se bo</w:t>
            </w:r>
          </w:p>
        </w:tc>
      </w:tr>
      <w:tr w:rsidR="00AE2678" w:rsidRPr="00AC13C5" w14:paraId="25A72E1B" w14:textId="77777777" w:rsidTr="00187096">
        <w:tc>
          <w:tcPr>
            <w:tcW w:w="1954" w:type="dxa"/>
          </w:tcPr>
          <w:p w14:paraId="0E0D28EC" w14:textId="7B1474E1" w:rsidR="00AE2678" w:rsidRPr="003F6967" w:rsidRDefault="00AE2678" w:rsidP="00AE2678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3F6967">
              <w:rPr>
                <w:rFonts w:ascii="Tahoma" w:hAnsi="Tahoma" w:cs="Tahoma"/>
                <w:b/>
                <w:sz w:val="20"/>
              </w:rPr>
              <w:t>Načrtovan(i) datum(i) investiranja</w:t>
            </w:r>
          </w:p>
        </w:tc>
        <w:tc>
          <w:tcPr>
            <w:tcW w:w="7090" w:type="dxa"/>
          </w:tcPr>
          <w:p w14:paraId="35F8D243" w14:textId="47F58F73" w:rsidR="00AE2678" w:rsidRPr="00D21997" w:rsidRDefault="00AE2678" w:rsidP="00AE2678">
            <w:pPr>
              <w:jc w:val="both"/>
              <w:rPr>
                <w:iCs/>
                <w:color w:val="000000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  <w:tr w:rsidR="00AB1749" w:rsidRPr="00AC13C5" w14:paraId="12F66F57" w14:textId="77777777" w:rsidTr="00187096">
        <w:tc>
          <w:tcPr>
            <w:tcW w:w="1954" w:type="dxa"/>
          </w:tcPr>
          <w:p w14:paraId="590AAB10" w14:textId="4EADED90" w:rsidR="00AB1749" w:rsidRPr="003F6967" w:rsidRDefault="00AB1749" w:rsidP="00AE2678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Ali </w:t>
            </w:r>
            <w:r w:rsidR="00736C3C">
              <w:rPr>
                <w:rFonts w:ascii="Tahoma" w:hAnsi="Tahoma" w:cs="Tahoma"/>
                <w:b/>
                <w:sz w:val="20"/>
              </w:rPr>
              <w:t xml:space="preserve">se </w:t>
            </w:r>
            <w:r>
              <w:rPr>
                <w:rFonts w:ascii="Tahoma" w:hAnsi="Tahoma" w:cs="Tahoma"/>
                <w:b/>
                <w:sz w:val="20"/>
              </w:rPr>
              <w:t xml:space="preserve">projekt </w:t>
            </w:r>
            <w:r w:rsidR="00736C3C">
              <w:rPr>
                <w:rFonts w:ascii="Tahoma" w:hAnsi="Tahoma" w:cs="Tahoma"/>
                <w:b/>
                <w:sz w:val="20"/>
              </w:rPr>
              <w:t>nahaja na občutljivem območju in ali ima negativne okoljevarstvene/socialne vplive na okolje</w:t>
            </w:r>
            <w:r w:rsidR="00312376">
              <w:rPr>
                <w:rStyle w:val="EndnoteReference"/>
                <w:rFonts w:ascii="Tahoma" w:hAnsi="Tahoma" w:cs="Tahoma"/>
                <w:b/>
                <w:sz w:val="20"/>
              </w:rPr>
              <w:endnoteReference w:id="8"/>
            </w:r>
          </w:p>
        </w:tc>
        <w:tc>
          <w:tcPr>
            <w:tcW w:w="7090" w:type="dxa"/>
          </w:tcPr>
          <w:p w14:paraId="09516759" w14:textId="31321E6A" w:rsidR="00AB1749" w:rsidRPr="00031182" w:rsidRDefault="00736C3C" w:rsidP="00AE2678">
            <w:pPr>
              <w:jc w:val="both"/>
              <w:rPr>
                <w:rFonts w:ascii="Tahoma" w:hAnsi="Tahoma" w:cs="Tahoma"/>
                <w:sz w:val="20"/>
                <w:highlight w:val="lightGray"/>
              </w:rPr>
            </w:pP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031182">
              <w:rPr>
                <w:rFonts w:ascii="Tahoma" w:hAnsi="Tahoma" w:cs="Tahoma"/>
                <w:sz w:val="20"/>
                <w:highlight w:val="lightGray"/>
              </w:rPr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031182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</w:tc>
      </w:tr>
    </w:tbl>
    <w:p w14:paraId="6A654142" w14:textId="7A373FA0" w:rsidR="00A20508" w:rsidRDefault="00A20508" w:rsidP="00F23936">
      <w:pPr>
        <w:spacing w:after="0" w:line="240" w:lineRule="auto"/>
      </w:pPr>
    </w:p>
    <w:p w14:paraId="40AA6634" w14:textId="77777777" w:rsidR="00F23936" w:rsidRPr="009E6DB8" w:rsidRDefault="00F23936" w:rsidP="00F2393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9" w:color="auto"/>
        </w:pBdr>
        <w:shd w:val="clear" w:color="auto" w:fill="E0E0E0"/>
        <w:spacing w:after="0" w:line="240" w:lineRule="auto"/>
        <w:jc w:val="both"/>
        <w:rPr>
          <w:rFonts w:ascii="Tahoma" w:hAnsi="Tahoma" w:cs="Tahoma"/>
          <w:b/>
          <w:color w:val="2F5496"/>
          <w:sz w:val="20"/>
        </w:rPr>
      </w:pPr>
      <w:bookmarkStart w:id="3" w:name="_Hlk100057570"/>
      <w:r w:rsidRPr="009E6DB8">
        <w:rPr>
          <w:rFonts w:ascii="Tahoma" w:hAnsi="Tahoma" w:cs="Tahoma"/>
          <w:b/>
          <w:color w:val="2F5496"/>
          <w:sz w:val="20"/>
        </w:rPr>
        <w:t xml:space="preserve">DOKUMENTACIJA </w:t>
      </w:r>
    </w:p>
    <w:bookmarkEnd w:id="3"/>
    <w:p w14:paraId="641FB892" w14:textId="77777777" w:rsidR="00F23936" w:rsidRPr="009E6DB8" w:rsidRDefault="00F23936" w:rsidP="00F23936">
      <w:pPr>
        <w:spacing w:after="0" w:line="240" w:lineRule="auto"/>
        <w:jc w:val="both"/>
        <w:rPr>
          <w:rFonts w:ascii="Tahoma" w:hAnsi="Tahoma" w:cs="Tahoma"/>
          <w:sz w:val="20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4"/>
      </w:tblGrid>
      <w:tr w:rsidR="00F23936" w:rsidRPr="009E6DB8" w14:paraId="3821B953" w14:textId="77777777" w:rsidTr="00187096">
        <w:tc>
          <w:tcPr>
            <w:tcW w:w="9044" w:type="dxa"/>
          </w:tcPr>
          <w:p w14:paraId="2FF8B785" w14:textId="77777777" w:rsidR="00F23936" w:rsidRPr="009E6DB8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E6DB8">
              <w:rPr>
                <w:rFonts w:ascii="Tahoma" w:hAnsi="Tahoma" w:cs="Tahoma"/>
                <w:sz w:val="20"/>
              </w:rPr>
              <w:t>Priložena dokumentacija (* obvezna dokumentacija):</w:t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73A5342B" w14:textId="631639CF" w:rsidR="00F23936" w:rsidRPr="009E6DB8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sz w:val="20"/>
              </w:rPr>
              <w:t xml:space="preserve"> - finančni izkazi investitorja (letni oz. medletni za tekoče leto, v kolikor še niso objavljeni na </w:t>
            </w:r>
            <w:r w:rsidR="00187096">
              <w:rPr>
                <w:rFonts w:ascii="Tahoma" w:hAnsi="Tahoma" w:cs="Tahoma"/>
                <w:sz w:val="20"/>
              </w:rPr>
              <w:br/>
              <w:t xml:space="preserve">        </w:t>
            </w:r>
            <w:r w:rsidRPr="009E6DB8">
              <w:rPr>
                <w:rFonts w:ascii="Tahoma" w:hAnsi="Tahoma" w:cs="Tahoma"/>
                <w:sz w:val="20"/>
              </w:rPr>
              <w:t>Ajpesu)*</w:t>
            </w:r>
          </w:p>
          <w:p w14:paraId="23CF4112" w14:textId="77777777" w:rsidR="00F23936" w:rsidRPr="009E6DB8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sz w:val="20"/>
              </w:rPr>
              <w:t xml:space="preserve"> - finančni izkazi projektnega podjetja (letni za pretekla 3 leta, medletni za tekoče leto)*</w:t>
            </w:r>
          </w:p>
          <w:p w14:paraId="6100154C" w14:textId="77777777" w:rsidR="00F23936" w:rsidRPr="009E6DB8" w:rsidRDefault="00F23936" w:rsidP="00F23936">
            <w:pPr>
              <w:tabs>
                <w:tab w:val="left" w:pos="356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- </w:t>
            </w:r>
            <w:r w:rsidRPr="009E6DB8">
              <w:rPr>
                <w:rFonts w:ascii="Tahoma" w:hAnsi="Tahoma" w:cs="Tahoma"/>
                <w:color w:val="000000"/>
                <w:sz w:val="20"/>
              </w:rPr>
              <w:t>Information memorandum</w:t>
            </w:r>
          </w:p>
          <w:p w14:paraId="5B3DE291" w14:textId="5DFE44F2" w:rsidR="00F23936" w:rsidRPr="009E6DB8" w:rsidRDefault="00F23936" w:rsidP="00F23936">
            <w:pPr>
              <w:tabs>
                <w:tab w:val="left" w:pos="356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- </w:t>
            </w:r>
            <w:r w:rsidR="004E23CA">
              <w:rPr>
                <w:rFonts w:ascii="Tahoma" w:hAnsi="Tahoma" w:cs="Tahoma"/>
                <w:color w:val="000000"/>
                <w:sz w:val="20"/>
              </w:rPr>
              <w:t>š</w:t>
            </w:r>
            <w:r w:rsidRPr="009E6DB8">
              <w:rPr>
                <w:rFonts w:ascii="Tahoma" w:hAnsi="Tahoma" w:cs="Tahoma"/>
                <w:color w:val="000000"/>
                <w:sz w:val="20"/>
              </w:rPr>
              <w:t>tudija vplivov projekta na okolje</w:t>
            </w:r>
            <w:r>
              <w:rPr>
                <w:rFonts w:ascii="Tahoma" w:hAnsi="Tahoma" w:cs="Tahoma"/>
                <w:color w:val="000000"/>
                <w:sz w:val="20"/>
              </w:rPr>
              <w:t>/študija socialnih vplivov (če je bila narejena)</w:t>
            </w:r>
          </w:p>
          <w:p w14:paraId="7029CC55" w14:textId="0976D026" w:rsidR="00F23936" w:rsidRPr="009E6DB8" w:rsidRDefault="00F23936" w:rsidP="00F23936">
            <w:pPr>
              <w:tabs>
                <w:tab w:val="left" w:pos="356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- </w:t>
            </w:r>
            <w:r w:rsidR="004E23CA">
              <w:rPr>
                <w:rFonts w:ascii="Tahoma" w:hAnsi="Tahoma" w:cs="Tahoma"/>
                <w:color w:val="000000"/>
                <w:sz w:val="20"/>
              </w:rPr>
              <w:t>k</w:t>
            </w:r>
            <w:r>
              <w:rPr>
                <w:rFonts w:ascii="Tahoma" w:hAnsi="Tahoma" w:cs="Tahoma"/>
                <w:color w:val="000000"/>
                <w:sz w:val="20"/>
              </w:rPr>
              <w:t>reditna/</w:t>
            </w:r>
            <w:r w:rsidR="004E23CA">
              <w:rPr>
                <w:rFonts w:ascii="Tahoma" w:hAnsi="Tahoma" w:cs="Tahoma"/>
                <w:color w:val="000000"/>
                <w:sz w:val="20"/>
              </w:rPr>
              <w:t>p</w:t>
            </w:r>
            <w:r w:rsidRPr="009E6DB8">
              <w:rPr>
                <w:rFonts w:ascii="Tahoma" w:hAnsi="Tahoma" w:cs="Tahoma"/>
                <w:color w:val="000000"/>
                <w:sz w:val="20"/>
              </w:rPr>
              <w:t>osojilna pogodba</w:t>
            </w:r>
          </w:p>
          <w:p w14:paraId="0E90DC28" w14:textId="77777777" w:rsidR="00F23936" w:rsidRPr="009E6DB8" w:rsidRDefault="00F23936" w:rsidP="00F23936">
            <w:pPr>
              <w:tabs>
                <w:tab w:val="left" w:pos="356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color w:val="000000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- </w:t>
            </w:r>
            <w:r w:rsidRPr="009E6DB8">
              <w:rPr>
                <w:rFonts w:ascii="Tahoma" w:hAnsi="Tahoma" w:cs="Tahoma"/>
                <w:color w:val="000000"/>
                <w:sz w:val="20"/>
              </w:rPr>
              <w:t>dokumentacija vezana na zavarovanje zavarovanega posojila</w:t>
            </w:r>
          </w:p>
          <w:p w14:paraId="665AA6FF" w14:textId="77777777" w:rsidR="00F23936" w:rsidRPr="009E6DB8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instrText xml:space="preserve"> FORMCHECKBOX </w:instrText>
            </w:r>
            <w:r w:rsidR="00F5741C">
              <w:rPr>
                <w:rFonts w:ascii="Tahoma" w:hAnsi="Tahoma" w:cs="Tahoma"/>
                <w:sz w:val="20"/>
                <w:highlight w:val="lightGray"/>
              </w:rPr>
            </w:r>
            <w:r w:rsidR="00F5741C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  <w:r w:rsidRPr="009E6DB8">
              <w:rPr>
                <w:rFonts w:ascii="Tahoma" w:hAnsi="Tahoma" w:cs="Tahoma"/>
                <w:sz w:val="20"/>
              </w:rPr>
              <w:t xml:space="preserve"> - ostalo: </w:t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instrText xml:space="preserve"> FORMTEXT </w:instrText>
            </w:r>
            <w:r w:rsidRPr="009E6DB8">
              <w:rPr>
                <w:rFonts w:ascii="Tahoma" w:hAnsi="Tahoma" w:cs="Tahoma"/>
                <w:sz w:val="20"/>
                <w:highlight w:val="lightGray"/>
              </w:rPr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separate"/>
            </w:r>
            <w:r w:rsidRPr="009E6DB8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9E6DB8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9E6DB8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9E6DB8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9E6DB8">
              <w:rPr>
                <w:rFonts w:ascii="Tahoma" w:hAnsi="Tahoma" w:cs="Tahoma"/>
                <w:noProof/>
                <w:sz w:val="20"/>
                <w:highlight w:val="lightGray"/>
              </w:rPr>
              <w:t> </w:t>
            </w:r>
            <w:r w:rsidRPr="009E6DB8">
              <w:rPr>
                <w:rFonts w:ascii="Tahoma" w:hAnsi="Tahoma" w:cs="Tahoma"/>
                <w:sz w:val="20"/>
                <w:highlight w:val="lightGray"/>
              </w:rPr>
              <w:fldChar w:fldCharType="end"/>
            </w:r>
          </w:p>
          <w:p w14:paraId="3EC574E1" w14:textId="77777777" w:rsidR="00F23936" w:rsidRPr="009E6DB8" w:rsidRDefault="00F23936" w:rsidP="00F2393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00CF79FA" w14:textId="77777777" w:rsidR="00F23936" w:rsidRDefault="00F23936" w:rsidP="00F23936">
      <w:pPr>
        <w:spacing w:after="0" w:line="240" w:lineRule="auto"/>
      </w:pPr>
    </w:p>
    <w:p w14:paraId="3287109C" w14:textId="77777777" w:rsidR="00F23936" w:rsidRDefault="00F23936" w:rsidP="00F23936">
      <w:pPr>
        <w:spacing w:after="0" w:line="240" w:lineRule="auto"/>
        <w:rPr>
          <w:rFonts w:ascii="Tahoma" w:hAnsi="Tahoma" w:cs="Tahoma"/>
        </w:rPr>
      </w:pP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820"/>
      </w:tblGrid>
      <w:tr w:rsidR="00F23936" w:rsidRPr="00AC13C5" w14:paraId="79D020A3" w14:textId="77777777" w:rsidTr="00187096">
        <w:tc>
          <w:tcPr>
            <w:tcW w:w="4082" w:type="dxa"/>
          </w:tcPr>
          <w:p w14:paraId="029511A2" w14:textId="77777777" w:rsidR="00F23936" w:rsidRPr="008B10AD" w:rsidRDefault="00F23936" w:rsidP="00F23936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8B10AD">
              <w:rPr>
                <w:rFonts w:ascii="Tahoma" w:hAnsi="Tahoma" w:cs="Tahoma"/>
                <w:b/>
                <w:sz w:val="20"/>
              </w:rPr>
              <w:t>Kraj in datum</w:t>
            </w:r>
          </w:p>
        </w:tc>
        <w:tc>
          <w:tcPr>
            <w:tcW w:w="4820" w:type="dxa"/>
          </w:tcPr>
          <w:p w14:paraId="2BD2347B" w14:textId="77777777" w:rsidR="00F23936" w:rsidRPr="008B10AD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B10AD">
              <w:rPr>
                <w:rFonts w:ascii="Tahoma" w:hAnsi="Tahoma" w:cs="Tahoma"/>
                <w:b/>
                <w:sz w:val="20"/>
              </w:rPr>
              <w:t>Podpis vlagatelja zahtevka</w:t>
            </w:r>
          </w:p>
          <w:p w14:paraId="3A340C7E" w14:textId="77777777" w:rsidR="00F23936" w:rsidRPr="008B10AD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B10AD">
              <w:rPr>
                <w:rFonts w:ascii="Tahoma" w:hAnsi="Tahoma" w:cs="Tahoma"/>
                <w:b/>
                <w:sz w:val="20"/>
              </w:rPr>
              <w:t>(ime in priimek, naziv in podpis)</w:t>
            </w:r>
          </w:p>
        </w:tc>
      </w:tr>
      <w:tr w:rsidR="00F23936" w:rsidRPr="00AC13C5" w14:paraId="4FF737BC" w14:textId="77777777" w:rsidTr="00187096">
        <w:tc>
          <w:tcPr>
            <w:tcW w:w="4082" w:type="dxa"/>
          </w:tcPr>
          <w:p w14:paraId="40811416" w14:textId="77777777" w:rsidR="00F23936" w:rsidRDefault="00F23936" w:rsidP="00F23936">
            <w:pPr>
              <w:spacing w:after="0" w:line="240" w:lineRule="auto"/>
              <w:rPr>
                <w:rFonts w:ascii="Tahoma" w:hAnsi="Tahoma" w:cs="Tahoma"/>
                <w:iCs/>
                <w:sz w:val="20"/>
                <w:highlight w:val="lightGray"/>
              </w:rPr>
            </w:pPr>
          </w:p>
          <w:p w14:paraId="32EC6809" w14:textId="77777777" w:rsidR="00F23936" w:rsidRPr="00AC13C5" w:rsidRDefault="00F23936" w:rsidP="00F23936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</w:rPr>
            </w:pP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instrText xml:space="preserve"> FORMTEXT </w:instrText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separate"/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end"/>
            </w:r>
          </w:p>
        </w:tc>
        <w:tc>
          <w:tcPr>
            <w:tcW w:w="4820" w:type="dxa"/>
          </w:tcPr>
          <w:p w14:paraId="325FE528" w14:textId="77777777" w:rsidR="00F23936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14:paraId="23E6F8BD" w14:textId="77777777" w:rsidR="00F23936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</w:rPr>
            </w:pP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instrText xml:space="preserve"> FORMTEXT </w:instrText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separate"/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noProof/>
                <w:sz w:val="20"/>
                <w:highlight w:val="lightGray"/>
              </w:rPr>
              <w:t> </w:t>
            </w:r>
            <w:r w:rsidRPr="00AC13C5">
              <w:rPr>
                <w:rFonts w:ascii="Tahoma" w:hAnsi="Tahoma" w:cs="Tahoma"/>
                <w:iCs/>
                <w:sz w:val="20"/>
                <w:highlight w:val="lightGray"/>
              </w:rPr>
              <w:fldChar w:fldCharType="end"/>
            </w:r>
          </w:p>
          <w:p w14:paraId="6EE12FE4" w14:textId="77777777" w:rsidR="00F23936" w:rsidRPr="00AC13C5" w:rsidRDefault="00F23936" w:rsidP="00F23936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</w:tbl>
    <w:p w14:paraId="5A221584" w14:textId="77777777" w:rsidR="00F23936" w:rsidRPr="00516B8B" w:rsidRDefault="00F23936" w:rsidP="00F23936">
      <w:pPr>
        <w:spacing w:after="0" w:line="240" w:lineRule="auto"/>
        <w:rPr>
          <w:rFonts w:ascii="Tahoma" w:hAnsi="Tahoma" w:cs="Tahoma"/>
        </w:rPr>
      </w:pPr>
    </w:p>
    <w:p w14:paraId="03A1584E" w14:textId="77777777" w:rsidR="00686481" w:rsidRDefault="00686481" w:rsidP="00F23936">
      <w:pPr>
        <w:spacing w:after="0" w:line="240" w:lineRule="auto"/>
      </w:pPr>
    </w:p>
    <w:sectPr w:rsidR="00686481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7A5A" w14:textId="77777777" w:rsidR="00631743" w:rsidRDefault="00631743" w:rsidP="00631743">
      <w:pPr>
        <w:spacing w:after="0" w:line="240" w:lineRule="auto"/>
      </w:pPr>
      <w:r>
        <w:separator/>
      </w:r>
    </w:p>
  </w:endnote>
  <w:endnote w:type="continuationSeparator" w:id="0">
    <w:p w14:paraId="4FDA28E7" w14:textId="77777777" w:rsidR="00631743" w:rsidRDefault="00631743" w:rsidP="00631743">
      <w:pPr>
        <w:spacing w:after="0" w:line="240" w:lineRule="auto"/>
      </w:pPr>
      <w:r>
        <w:continuationSeparator/>
      </w:r>
    </w:p>
  </w:endnote>
  <w:endnote w:id="1">
    <w:p w14:paraId="7BEBB46D" w14:textId="77777777" w:rsidR="004F57A1" w:rsidRDefault="004F57A1" w:rsidP="0063174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7" w:color="auto"/>
        </w:pBdr>
        <w:shd w:val="clear" w:color="auto" w:fill="E0E0E0"/>
        <w:jc w:val="both"/>
        <w:rPr>
          <w:rFonts w:ascii="Tahoma" w:hAnsi="Tahoma" w:cs="Tahoma"/>
          <w:b/>
          <w:i/>
          <w:iCs/>
          <w:color w:val="2F5496"/>
          <w:sz w:val="20"/>
        </w:rPr>
      </w:pPr>
    </w:p>
    <w:p w14:paraId="148CE66B" w14:textId="231BC89B" w:rsidR="00631743" w:rsidRPr="004D0B9D" w:rsidRDefault="00631743" w:rsidP="0063174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7" w:color="auto"/>
        </w:pBdr>
        <w:shd w:val="clear" w:color="auto" w:fill="E0E0E0"/>
        <w:jc w:val="both"/>
        <w:rPr>
          <w:rFonts w:ascii="Tahoma" w:hAnsi="Tahoma" w:cs="Tahoma"/>
          <w:b/>
          <w:i/>
          <w:iCs/>
          <w:color w:val="2F5496"/>
          <w:sz w:val="20"/>
        </w:rPr>
      </w:pPr>
      <w:r>
        <w:rPr>
          <w:rFonts w:ascii="Tahoma" w:hAnsi="Tahoma" w:cs="Tahoma"/>
          <w:b/>
          <w:i/>
          <w:iCs/>
          <w:color w:val="2F5496"/>
          <w:sz w:val="20"/>
        </w:rPr>
        <w:t>POJASNILA</w:t>
      </w:r>
    </w:p>
    <w:p w14:paraId="7C7056EE" w14:textId="77777777" w:rsidR="00631743" w:rsidRDefault="00631743" w:rsidP="00631743">
      <w:pPr>
        <w:pStyle w:val="EndnoteText"/>
        <w:ind w:left="-426" w:right="-766"/>
        <w:jc w:val="both"/>
        <w:rPr>
          <w:rFonts w:ascii="Tahoma" w:hAnsi="Tahoma" w:cs="Tahoma"/>
          <w:sz w:val="18"/>
          <w:szCs w:val="18"/>
        </w:rPr>
      </w:pPr>
    </w:p>
    <w:p w14:paraId="7CC3F446" w14:textId="5262D369" w:rsidR="00631743" w:rsidRPr="006C3E1B" w:rsidRDefault="00631743" w:rsidP="00631743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Vlagatelj osnovnega zahtevka je lahko zavarovanec (</w:t>
      </w:r>
      <w:r w:rsidR="00D10B42">
        <w:rPr>
          <w:rFonts w:ascii="Tahoma" w:hAnsi="Tahoma" w:cs="Tahoma"/>
        </w:rPr>
        <w:t xml:space="preserve">lastnik hčerinskega podjetja v tujini, </w:t>
      </w:r>
      <w:r w:rsidRPr="006C3E1B">
        <w:rPr>
          <w:rFonts w:ascii="Tahoma" w:hAnsi="Tahoma" w:cs="Tahoma"/>
        </w:rPr>
        <w:t xml:space="preserve">banka ali druga finančna institucija) ali zavarovalec, ki je druga pravna oseba in je sklenitelj zavarovalne pogodbe ter se zaveže plačati zavarovalno premijo. </w:t>
      </w:r>
    </w:p>
    <w:p w14:paraId="047F1F8A" w14:textId="77777777" w:rsidR="00631743" w:rsidRPr="006C3E1B" w:rsidRDefault="00631743" w:rsidP="00631743">
      <w:pPr>
        <w:pStyle w:val="EndnoteText"/>
        <w:ind w:left="-426" w:right="-766"/>
        <w:jc w:val="both"/>
        <w:rPr>
          <w:rFonts w:ascii="Tahoma" w:hAnsi="Tahoma" w:cs="Tahoma"/>
        </w:rPr>
      </w:pPr>
    </w:p>
  </w:endnote>
  <w:endnote w:id="2">
    <w:p w14:paraId="07AA1F2D" w14:textId="60BE2D7B" w:rsidR="00A20508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</w:t>
      </w:r>
      <w:r w:rsidR="00A20508" w:rsidRPr="00F23936">
        <w:rPr>
          <w:rFonts w:ascii="Tahoma" w:hAnsi="Tahoma" w:cs="Tahoma"/>
          <w:u w:val="single"/>
        </w:rPr>
        <w:t>Pri zavarovanju lastniških deležev</w:t>
      </w:r>
      <w:r w:rsidR="00A20508" w:rsidRPr="003B2183">
        <w:rPr>
          <w:rFonts w:ascii="Tahoma" w:hAnsi="Tahoma" w:cs="Tahoma"/>
        </w:rPr>
        <w:t xml:space="preserve"> zavarovalno vsoto v prvem letu zavarovanja običajno predstavlja vplačani kapital, v naslednjih letih je merodajna neto vrednost projektnega podjetja, ki služi tudi kot osnova za izračun zavarovalnine v primeru škodnega dogodka.</w:t>
      </w:r>
    </w:p>
    <w:p w14:paraId="247AA88A" w14:textId="77777777" w:rsidR="00A20508" w:rsidRPr="003B2183" w:rsidRDefault="00A20508" w:rsidP="00F23936">
      <w:pPr>
        <w:pStyle w:val="EndnoteText"/>
        <w:ind w:right="-766"/>
        <w:jc w:val="both"/>
        <w:rPr>
          <w:rFonts w:ascii="Tahoma" w:hAnsi="Tahoma" w:cs="Tahoma"/>
        </w:rPr>
      </w:pPr>
    </w:p>
    <w:p w14:paraId="10A06989" w14:textId="7FFD63A9" w:rsidR="00A20508" w:rsidRPr="00AF2483" w:rsidRDefault="00A20508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F23936">
        <w:rPr>
          <w:rFonts w:ascii="Tahoma" w:hAnsi="Tahoma" w:cs="Tahoma"/>
          <w:u w:val="single"/>
        </w:rPr>
        <w:t>Pri zavarovanju posojil</w:t>
      </w:r>
      <w:r w:rsidRPr="00AF2483">
        <w:rPr>
          <w:rFonts w:ascii="Tahoma" w:hAnsi="Tahoma" w:cs="Tahoma"/>
        </w:rPr>
        <w:t xml:space="preserve"> zavarovalno vsoto lahko predstavlja glavnica posojila ali pa seštevek glavnice in rednih pogodbenih obresti. Pri tem se običajno zavaruje le del rednih pogodbenih obresti, ki zapadejo v plačilo med dvema obrokoma vračila. Obresti so namreč krite do neplačane višine ob nastanku škodnega dogodka, zato nima smisla zavarovati rednih pogodbenih obresti, ki se natečejo v celotni dobi trajanja posojila, saj ne morejo biti izplačane, višajo pa strošek zavarovalne premije. </w:t>
      </w:r>
    </w:p>
    <w:p w14:paraId="719BB3E6" w14:textId="77777777" w:rsidR="00631743" w:rsidRPr="006C3E1B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</w:endnote>
  <w:endnote w:id="3">
    <w:p w14:paraId="0E2352A2" w14:textId="63E9E11A" w:rsidR="00A20508" w:rsidRPr="00D76E2E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</w:t>
      </w:r>
      <w:r w:rsidR="00A20508" w:rsidRPr="00F23936">
        <w:rPr>
          <w:rFonts w:ascii="Tahoma" w:hAnsi="Tahoma" w:cs="Tahoma"/>
          <w:u w:val="single"/>
        </w:rPr>
        <w:t>Doba trajanja zavarovanja</w:t>
      </w:r>
      <w:r w:rsidR="00A20508" w:rsidRPr="00D76E2E">
        <w:rPr>
          <w:rFonts w:ascii="Tahoma" w:hAnsi="Tahoma" w:cs="Tahoma"/>
        </w:rPr>
        <w:t xml:space="preserve"> </w:t>
      </w:r>
      <w:r w:rsidR="00A20508">
        <w:rPr>
          <w:rFonts w:ascii="Tahoma" w:hAnsi="Tahoma" w:cs="Tahoma"/>
        </w:rPr>
        <w:t>se praviloma določa v celih letih. N</w:t>
      </w:r>
      <w:r w:rsidR="00A20508" w:rsidRPr="00D76E2E">
        <w:rPr>
          <w:rFonts w:ascii="Tahoma" w:hAnsi="Tahoma" w:cs="Tahoma"/>
        </w:rPr>
        <w:t xml:space="preserve">e sme biti krajša od treh let in ne daljša od 15 let, </w:t>
      </w:r>
      <w:r w:rsidR="00A20508">
        <w:rPr>
          <w:rFonts w:ascii="Tahoma" w:hAnsi="Tahoma" w:cs="Tahoma"/>
        </w:rPr>
        <w:t xml:space="preserve">pri posojilih </w:t>
      </w:r>
      <w:r w:rsidR="00A20508" w:rsidRPr="00D76E2E">
        <w:rPr>
          <w:rFonts w:ascii="Tahoma" w:hAnsi="Tahoma" w:cs="Tahoma"/>
        </w:rPr>
        <w:t>šteto od prvega črpanja posojila pa do njegovega popolnega poplačila, kot je predvideno v Posojilni pogodbi.</w:t>
      </w:r>
    </w:p>
    <w:p w14:paraId="74662842" w14:textId="77777777" w:rsidR="00A20508" w:rsidRDefault="00A20508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  <w:p w14:paraId="7D5175D6" w14:textId="79720E2F" w:rsidR="00631743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Fonts w:ascii="Tahoma" w:hAnsi="Tahoma" w:cs="Tahoma"/>
        </w:rPr>
        <w:t>Pri zavarovanju posojil je običajno, da zavarovalna polica traja do datuma, ki je v pogodbi/njenem amortizacijsklem načrtu določen kot datum izpolnitve končne obveznosti projektnega podjetja iz naslova glavnice/zavarovanih obresti. V kolikor še ni znan, se navede ocena in se tudi opredeli kot npr »predvidoma«.</w:t>
      </w:r>
    </w:p>
    <w:p w14:paraId="7D3BDD21" w14:textId="77777777" w:rsidR="00631743" w:rsidRPr="006C3E1B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</w:endnote>
  <w:endnote w:id="4">
    <w:p w14:paraId="2A2BEBE6" w14:textId="50C1AC79" w:rsidR="005F4EE1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</w:t>
      </w:r>
      <w:r w:rsidR="005F4EE1">
        <w:rPr>
          <w:rFonts w:ascii="Tahoma" w:hAnsi="Tahoma" w:cs="Tahoma"/>
        </w:rPr>
        <w:t>Razdelek izpolnite samo v primeru, ko gre za zavarovanje nedelničarskega posojila. V prim</w:t>
      </w:r>
      <w:r w:rsidR="008C1CC4">
        <w:rPr>
          <w:rFonts w:ascii="Tahoma" w:hAnsi="Tahoma" w:cs="Tahoma"/>
        </w:rPr>
        <w:t>e</w:t>
      </w:r>
      <w:r w:rsidR="005F4EE1">
        <w:rPr>
          <w:rFonts w:ascii="Tahoma" w:hAnsi="Tahoma" w:cs="Tahoma"/>
        </w:rPr>
        <w:t>ru zavarovanja vlaganja (lastniškega deleža) ali delničarskega posojila zadostuje izpolnitev razdelka »INVESTITOR«.</w:t>
      </w:r>
    </w:p>
    <w:p w14:paraId="5E0AF2D9" w14:textId="77777777" w:rsidR="005F4EE1" w:rsidRDefault="005F4EE1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  <w:p w14:paraId="7C9F2635" w14:textId="56118C19" w:rsidR="00631743" w:rsidRPr="006C3E1B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  <w:r w:rsidRPr="006C3E1B">
        <w:rPr>
          <w:rFonts w:ascii="Tahoma" w:hAnsi="Tahoma" w:cs="Tahoma"/>
        </w:rPr>
        <w:t>V poglavju »KREDITODAJALEC/ZAVAROVANEC« polja »Ime in priimek zakonitih zastopnikov/prokuristov«</w:t>
      </w:r>
      <w:r w:rsidR="004E23CA">
        <w:rPr>
          <w:rFonts w:ascii="Tahoma" w:hAnsi="Tahoma" w:cs="Tahoma"/>
        </w:rPr>
        <w:t>,</w:t>
      </w:r>
      <w:r w:rsidRPr="006C3E1B">
        <w:rPr>
          <w:rFonts w:ascii="Tahoma" w:hAnsi="Tahoma" w:cs="Tahoma"/>
        </w:rPr>
        <w:t xml:space="preserve"> »Ime in priimek organov nadzora« </w:t>
      </w:r>
      <w:r w:rsidR="004E23CA">
        <w:rPr>
          <w:rFonts w:ascii="Tahoma" w:hAnsi="Tahoma" w:cs="Tahoma"/>
        </w:rPr>
        <w:t xml:space="preserve">in »Lastniška struktura« </w:t>
      </w:r>
      <w:r w:rsidRPr="006C3E1B">
        <w:rPr>
          <w:rFonts w:ascii="Tahoma" w:hAnsi="Tahoma" w:cs="Tahoma"/>
        </w:rPr>
        <w:t>izpolnite samo v primeru, ko kreditodajalec/zavarovanec ni slovenska pravna oseba.</w:t>
      </w:r>
    </w:p>
    <w:p w14:paraId="0089BCC3" w14:textId="77777777" w:rsidR="00631743" w:rsidRPr="006C3E1B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</w:endnote>
  <w:endnote w:id="5">
    <w:p w14:paraId="3F1B41E8" w14:textId="77777777" w:rsidR="00631743" w:rsidRPr="006C3E1B" w:rsidRDefault="00631743" w:rsidP="00F23936">
      <w:pPr>
        <w:pStyle w:val="EndnoteText"/>
        <w:ind w:left="-42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Opredelitev lastniške strukture kreditodajalca/zavarovanca z deleži in navedba vseh končnih dejanskih lastnikov družbe.</w:t>
      </w:r>
    </w:p>
    <w:p w14:paraId="13BC3C8C" w14:textId="77777777" w:rsidR="00631743" w:rsidRPr="006C3E1B" w:rsidRDefault="00631743" w:rsidP="00F23936">
      <w:pPr>
        <w:pStyle w:val="EndnoteText"/>
        <w:ind w:left="-426" w:right="-766"/>
        <w:jc w:val="both"/>
        <w:rPr>
          <w:rFonts w:ascii="Tahoma" w:hAnsi="Tahoma" w:cs="Tahoma"/>
        </w:rPr>
      </w:pPr>
    </w:p>
  </w:endnote>
  <w:endnote w:id="6">
    <w:p w14:paraId="19A08C84" w14:textId="77777777" w:rsidR="005F4EE1" w:rsidRDefault="005F4EE1" w:rsidP="00F23936">
      <w:pPr>
        <w:pStyle w:val="EndnoteText"/>
        <w:ind w:left="-426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Opredelitev lastniške strukture </w:t>
      </w:r>
      <w:r>
        <w:rPr>
          <w:rFonts w:ascii="Tahoma" w:hAnsi="Tahoma" w:cs="Tahoma"/>
        </w:rPr>
        <w:t>projektnega podjetja/kreditojemalca</w:t>
      </w:r>
      <w:r w:rsidRPr="006C3E1B">
        <w:rPr>
          <w:rFonts w:ascii="Tahoma" w:hAnsi="Tahoma" w:cs="Tahoma"/>
        </w:rPr>
        <w:t xml:space="preserve"> z deleži in navedba vseh končnih dejanskih lastnikov družbe</w:t>
      </w:r>
      <w:r w:rsidRPr="006C3E1B" w:rsidDel="009838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</w:t>
      </w:r>
    </w:p>
    <w:p w14:paraId="3F3B5B1A" w14:textId="77777777" w:rsidR="005F4EE1" w:rsidRPr="006C3E1B" w:rsidRDefault="005F4EE1" w:rsidP="00F23936">
      <w:pPr>
        <w:pStyle w:val="EndnoteText"/>
        <w:ind w:left="-426"/>
        <w:jc w:val="both"/>
        <w:rPr>
          <w:rFonts w:ascii="Tahoma" w:hAnsi="Tahoma" w:cs="Tahoma"/>
        </w:rPr>
      </w:pPr>
    </w:p>
    <w:p w14:paraId="20DD92DE" w14:textId="5FC56BC5" w:rsidR="00312376" w:rsidRPr="006C3E1B" w:rsidRDefault="00312376" w:rsidP="00F23936">
      <w:pPr>
        <w:pStyle w:val="EndnoteText"/>
        <w:ind w:left="-426"/>
        <w:jc w:val="both"/>
        <w:rPr>
          <w:rFonts w:ascii="Tahoma" w:hAnsi="Tahoma" w:cs="Tahoma"/>
        </w:rPr>
      </w:pPr>
      <w:r>
        <w:rPr>
          <w:rStyle w:val="EndnoteReference"/>
          <w:rFonts w:ascii="Tahoma" w:hAnsi="Tahoma" w:cs="Tahoma"/>
        </w:rPr>
        <w:t>7</w:t>
      </w:r>
      <w:r w:rsidR="00686481">
        <w:rPr>
          <w:rFonts w:ascii="Tahoma" w:hAnsi="Tahoma" w:cs="Tahoma"/>
        </w:rPr>
        <w:t xml:space="preserve"> </w:t>
      </w:r>
      <w:r w:rsidR="005F4EE1">
        <w:rPr>
          <w:rFonts w:ascii="Tahoma" w:hAnsi="Tahoma" w:cs="Tahoma"/>
        </w:rPr>
        <w:t>O</w:t>
      </w:r>
      <w:r w:rsidR="005F4EE1" w:rsidRPr="006C3E1B">
        <w:rPr>
          <w:rFonts w:ascii="Tahoma" w:hAnsi="Tahoma" w:cs="Tahoma"/>
        </w:rPr>
        <w:t>pis investicijskega projekta – namen izvedbe projekta, vrednost, trajanje izvedbe projekta, predvideni rezultati poslovanja, učinki na posl</w:t>
      </w:r>
      <w:r w:rsidR="00071D7A">
        <w:rPr>
          <w:rFonts w:ascii="Tahoma" w:hAnsi="Tahoma" w:cs="Tahoma"/>
        </w:rPr>
        <w:t>o</w:t>
      </w:r>
      <w:r w:rsidR="005F4EE1" w:rsidRPr="006C3E1B">
        <w:rPr>
          <w:rFonts w:ascii="Tahoma" w:hAnsi="Tahoma" w:cs="Tahoma"/>
        </w:rPr>
        <w:t xml:space="preserve">vanje investitorja/skupine. </w:t>
      </w:r>
    </w:p>
  </w:endnote>
  <w:endnote w:id="7">
    <w:p w14:paraId="5B4F6427" w14:textId="7CC01A93" w:rsidR="00312376" w:rsidRPr="006C3E1B" w:rsidRDefault="00312376" w:rsidP="00312376">
      <w:pPr>
        <w:pStyle w:val="EndnoteText"/>
        <w:ind w:left="-426"/>
        <w:jc w:val="both"/>
        <w:rPr>
          <w:rFonts w:ascii="Tahoma" w:hAnsi="Tahoma" w:cs="Tahoma"/>
        </w:rPr>
      </w:pPr>
    </w:p>
  </w:endnote>
  <w:endnote w:id="8">
    <w:p w14:paraId="1000B3CE" w14:textId="35F747CD" w:rsidR="00312376" w:rsidRPr="006C3E1B" w:rsidRDefault="00312376" w:rsidP="00312376">
      <w:pPr>
        <w:pStyle w:val="EndnoteText"/>
        <w:ind w:left="-426" w:right="-625"/>
        <w:jc w:val="both"/>
        <w:rPr>
          <w:rFonts w:ascii="Tahoma" w:hAnsi="Tahoma" w:cs="Tahoma"/>
        </w:rPr>
      </w:pPr>
      <w:r w:rsidRPr="006C3E1B">
        <w:rPr>
          <w:rStyle w:val="EndnoteReference"/>
          <w:rFonts w:ascii="Tahoma" w:hAnsi="Tahoma" w:cs="Tahoma"/>
        </w:rPr>
        <w:endnoteRef/>
      </w:r>
      <w:r w:rsidRPr="006C3E1B">
        <w:rPr>
          <w:rFonts w:ascii="Tahoma" w:hAnsi="Tahoma" w:cs="Tahoma"/>
        </w:rPr>
        <w:t xml:space="preserve"> </w:t>
      </w:r>
      <w:r w:rsidR="00644848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avarovani posli morajo biti ustrezni z vidika Politike trajnostnega razvoja SID banke, ki upošteva </w:t>
      </w:r>
      <w:r w:rsidRPr="00071D7A">
        <w:rPr>
          <w:rFonts w:ascii="Tahoma" w:hAnsi="Tahoma" w:cs="Tahoma"/>
        </w:rPr>
        <w:t>OECD Priporočilo Sveta glede splošnih pristopov pri uradno podprtih izvoznih kreditih, EHS smernice Svetovne Banke in IFC izvedbene standarde. Za podrobnejša pojasnila kontaktirajte SID.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167689"/>
      <w:docPartObj>
        <w:docPartGallery w:val="Page Numbers (Bottom of Page)"/>
        <w:docPartUnique/>
      </w:docPartObj>
    </w:sdtPr>
    <w:sdtEndPr/>
    <w:sdtContent>
      <w:p w14:paraId="45F216A0" w14:textId="6E6EF7BC" w:rsidR="00C672D8" w:rsidRDefault="00C672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EDF1A" w14:textId="77777777" w:rsidR="00C672D8" w:rsidRDefault="00C67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403" w14:textId="77777777" w:rsidR="00631743" w:rsidRDefault="00631743" w:rsidP="00631743">
      <w:pPr>
        <w:spacing w:after="0" w:line="240" w:lineRule="auto"/>
      </w:pPr>
      <w:r>
        <w:separator/>
      </w:r>
    </w:p>
  </w:footnote>
  <w:footnote w:type="continuationSeparator" w:id="0">
    <w:p w14:paraId="6F0B0C60" w14:textId="77777777" w:rsidR="00631743" w:rsidRDefault="00631743" w:rsidP="0063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260"/>
    <w:multiLevelType w:val="hybridMultilevel"/>
    <w:tmpl w:val="435213C2"/>
    <w:lvl w:ilvl="0" w:tplc="3C4CA4A4">
      <w:start w:val="1"/>
      <w:numFmt w:val="bullet"/>
      <w:lvlText w:val="-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A6354"/>
    <w:multiLevelType w:val="hybridMultilevel"/>
    <w:tmpl w:val="3154BED0"/>
    <w:lvl w:ilvl="0" w:tplc="52D2A074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 w:cryptProviderType="rsaAES" w:cryptAlgorithmClass="hash" w:cryptAlgorithmType="typeAny" w:cryptAlgorithmSid="14" w:cryptSpinCount="100000" w:hash="AobJsHfMdau1XBhP+W/HgyVFvZToITV6HIm8nSFmlm8Z0n+Vj0A3j0/c4QignO9/6x0N2C1KtFxSw6WlLvMwVg==" w:salt="re/+vUL2Jk/ei2YL7S2A1w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43"/>
    <w:rsid w:val="00071D7A"/>
    <w:rsid w:val="000849C3"/>
    <w:rsid w:val="000C75CF"/>
    <w:rsid w:val="00187096"/>
    <w:rsid w:val="00312376"/>
    <w:rsid w:val="00351BF1"/>
    <w:rsid w:val="003C6B70"/>
    <w:rsid w:val="004E23CA"/>
    <w:rsid w:val="004F57A1"/>
    <w:rsid w:val="005F19B6"/>
    <w:rsid w:val="005F4EE1"/>
    <w:rsid w:val="00631743"/>
    <w:rsid w:val="00644848"/>
    <w:rsid w:val="00686481"/>
    <w:rsid w:val="00722494"/>
    <w:rsid w:val="00736C3C"/>
    <w:rsid w:val="00876FBE"/>
    <w:rsid w:val="0089493A"/>
    <w:rsid w:val="008C1CC4"/>
    <w:rsid w:val="0095460C"/>
    <w:rsid w:val="009A4893"/>
    <w:rsid w:val="00A20508"/>
    <w:rsid w:val="00AB1749"/>
    <w:rsid w:val="00AE2678"/>
    <w:rsid w:val="00C30FC4"/>
    <w:rsid w:val="00C672D8"/>
    <w:rsid w:val="00D10B42"/>
    <w:rsid w:val="00E14E26"/>
    <w:rsid w:val="00F23936"/>
    <w:rsid w:val="00F335A8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48E"/>
  <w15:chartTrackingRefBased/>
  <w15:docId w15:val="{02F9D857-20C3-4164-9D47-41B9056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3174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31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3174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3174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3174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2D8"/>
  </w:style>
  <w:style w:type="paragraph" w:styleId="Footer">
    <w:name w:val="footer"/>
    <w:basedOn w:val="Normal"/>
    <w:link w:val="FooterChar"/>
    <w:uiPriority w:val="99"/>
    <w:unhideWhenUsed/>
    <w:rsid w:val="00C6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2D8"/>
  </w:style>
  <w:style w:type="character" w:styleId="CommentReference">
    <w:name w:val="annotation reference"/>
    <w:uiPriority w:val="99"/>
    <w:semiHidden/>
    <w:unhideWhenUsed/>
    <w:rsid w:val="00F23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BE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varovanje@sid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65EB-ADAD-4FE1-B5FF-6B742A23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Keržan</dc:creator>
  <cp:keywords/>
  <dc:description/>
  <cp:lastModifiedBy>Janez Keržan</cp:lastModifiedBy>
  <cp:revision>2</cp:revision>
  <cp:lastPrinted>2022-07-07T11:24:00Z</cp:lastPrinted>
  <dcterms:created xsi:type="dcterms:W3CDTF">2022-07-12T07:28:00Z</dcterms:created>
  <dcterms:modified xsi:type="dcterms:W3CDTF">2022-07-12T07:28:00Z</dcterms:modified>
</cp:coreProperties>
</file>